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9FAF4" w14:textId="77777777" w:rsidR="001F68C3" w:rsidRDefault="001F68C3" w:rsidP="004860A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DE486D6" w14:textId="119F994F" w:rsidR="00327F4C" w:rsidRPr="00B94080" w:rsidRDefault="00D870FB" w:rsidP="004860A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94080">
        <w:rPr>
          <w:rFonts w:ascii="Arial" w:hAnsi="Arial" w:cs="Arial"/>
          <w:b/>
          <w:sz w:val="28"/>
          <w:szCs w:val="28"/>
          <w:u w:val="single"/>
        </w:rPr>
        <w:t xml:space="preserve">Homework </w:t>
      </w:r>
      <w:r w:rsidR="001F68C3">
        <w:rPr>
          <w:rFonts w:ascii="Arial" w:hAnsi="Arial" w:cs="Arial"/>
          <w:b/>
          <w:sz w:val="28"/>
          <w:szCs w:val="28"/>
          <w:u w:val="single"/>
        </w:rPr>
        <w:t>2</w:t>
      </w:r>
      <w:r w:rsidR="001F68C3" w:rsidRPr="001F68C3">
        <w:rPr>
          <w:rFonts w:ascii="Arial" w:hAnsi="Arial" w:cs="Arial"/>
          <w:b/>
          <w:sz w:val="28"/>
          <w:szCs w:val="28"/>
          <w:u w:val="single"/>
          <w:vertAlign w:val="superscript"/>
        </w:rPr>
        <w:t>nd</w:t>
      </w:r>
      <w:r w:rsidR="00636640" w:rsidRPr="00B94080">
        <w:rPr>
          <w:rFonts w:ascii="Arial" w:hAnsi="Arial" w:cs="Arial"/>
          <w:b/>
          <w:sz w:val="28"/>
          <w:szCs w:val="28"/>
          <w:u w:val="single"/>
        </w:rPr>
        <w:t xml:space="preserve"> grade</w:t>
      </w:r>
    </w:p>
    <w:p w14:paraId="57544428" w14:textId="77777777" w:rsidR="00B94080" w:rsidRPr="00B94080" w:rsidRDefault="00B94080" w:rsidP="004860AD">
      <w:pPr>
        <w:jc w:val="center"/>
        <w:rPr>
          <w:rFonts w:ascii="Arial" w:hAnsi="Arial" w:cs="Arial"/>
          <w:b/>
          <w:u w:val="single"/>
        </w:rPr>
      </w:pPr>
    </w:p>
    <w:p w14:paraId="09E237DF" w14:textId="79AF4153" w:rsidR="00D870FB" w:rsidRPr="00B94080" w:rsidRDefault="00D870FB" w:rsidP="00B94080">
      <w:pPr>
        <w:rPr>
          <w:rFonts w:ascii="Arial" w:hAnsi="Arial" w:cs="Arial"/>
          <w:b/>
        </w:rPr>
      </w:pPr>
      <w:r w:rsidRPr="00B94080">
        <w:rPr>
          <w:rFonts w:ascii="Arial" w:hAnsi="Arial" w:cs="Arial"/>
          <w:b/>
          <w:u w:val="single"/>
        </w:rPr>
        <w:t>Teacher</w:t>
      </w:r>
      <w:r w:rsidRPr="00B94080">
        <w:rPr>
          <w:rFonts w:ascii="Arial" w:hAnsi="Arial" w:cs="Arial"/>
          <w:b/>
        </w:rPr>
        <w:t xml:space="preserve">: </w:t>
      </w:r>
      <w:proofErr w:type="spellStart"/>
      <w:r w:rsidR="00B94080">
        <w:rPr>
          <w:rFonts w:ascii="Arial" w:hAnsi="Arial" w:cs="Arial"/>
          <w:b/>
        </w:rPr>
        <w:t>Dionel</w:t>
      </w:r>
      <w:proofErr w:type="spellEnd"/>
      <w:r w:rsidR="00B94080">
        <w:rPr>
          <w:rFonts w:ascii="Arial" w:hAnsi="Arial" w:cs="Arial"/>
          <w:b/>
        </w:rPr>
        <w:t xml:space="preserve"> David </w:t>
      </w:r>
      <w:proofErr w:type="spellStart"/>
      <w:r w:rsidR="00B94080">
        <w:rPr>
          <w:rFonts w:ascii="Arial" w:hAnsi="Arial" w:cs="Arial"/>
          <w:b/>
        </w:rPr>
        <w:t>Arnaldi</w:t>
      </w:r>
      <w:proofErr w:type="spellEnd"/>
    </w:p>
    <w:p w14:paraId="37BE9ACF" w14:textId="0C2D73A0" w:rsidR="00D870FB" w:rsidRDefault="00D870FB" w:rsidP="00B94080">
      <w:pPr>
        <w:rPr>
          <w:rFonts w:ascii="Arial" w:hAnsi="Arial" w:cs="Arial"/>
          <w:b/>
        </w:rPr>
      </w:pPr>
      <w:r w:rsidRPr="00B94080">
        <w:rPr>
          <w:rFonts w:ascii="Arial" w:hAnsi="Arial" w:cs="Arial"/>
          <w:b/>
          <w:u w:val="single"/>
        </w:rPr>
        <w:t>Date</w:t>
      </w:r>
      <w:r w:rsidRPr="00B94080">
        <w:rPr>
          <w:rFonts w:ascii="Arial" w:hAnsi="Arial" w:cs="Arial"/>
          <w:b/>
        </w:rPr>
        <w:t xml:space="preserve">: </w:t>
      </w:r>
      <w:r w:rsidR="002F45A6">
        <w:rPr>
          <w:rFonts w:ascii="Arial" w:hAnsi="Arial" w:cs="Arial"/>
          <w:b/>
        </w:rPr>
        <w:t>30</w:t>
      </w:r>
      <w:r w:rsidR="002F45A6" w:rsidRPr="002F45A6">
        <w:rPr>
          <w:rFonts w:ascii="Arial" w:hAnsi="Arial" w:cs="Arial"/>
          <w:b/>
          <w:vertAlign w:val="superscript"/>
        </w:rPr>
        <w:t>th</w:t>
      </w:r>
      <w:r w:rsidR="00B82F7E">
        <w:rPr>
          <w:rFonts w:ascii="Arial" w:hAnsi="Arial" w:cs="Arial"/>
          <w:b/>
        </w:rPr>
        <w:t xml:space="preserve"> April</w:t>
      </w:r>
    </w:p>
    <w:p w14:paraId="07E7417A" w14:textId="4DC7A336" w:rsidR="00B94080" w:rsidRDefault="00B94080" w:rsidP="00B94080">
      <w:pPr>
        <w:rPr>
          <w:rFonts w:ascii="Arial" w:hAnsi="Arial" w:cs="Arial"/>
          <w:b/>
        </w:rPr>
      </w:pPr>
    </w:p>
    <w:p w14:paraId="757145A9" w14:textId="505B960A" w:rsidR="001F68C3" w:rsidRPr="001F68C3" w:rsidRDefault="001F68C3" w:rsidP="001F68C3">
      <w:pPr>
        <w:rPr>
          <w:rFonts w:ascii="Arial" w:hAnsi="Arial" w:cs="Arial"/>
          <w:b/>
        </w:rPr>
        <w:sectPr w:rsidR="001F68C3" w:rsidRPr="001F68C3" w:rsidSect="001F68C3">
          <w:headerReference w:type="default" r:id="rId7"/>
          <w:footerReference w:type="even" r:id="rId8"/>
          <w:footerReference w:type="default" r:id="rId9"/>
          <w:pgSz w:w="11900" w:h="16840"/>
          <w:pgMar w:top="720" w:right="720" w:bottom="720" w:left="720" w:header="708" w:footer="400" w:gutter="0"/>
          <w:cols w:space="708"/>
          <w:docGrid w:linePitch="360"/>
        </w:sectPr>
      </w:pPr>
    </w:p>
    <w:p w14:paraId="73A35B34" w14:textId="474A4E34" w:rsidR="00570923" w:rsidRPr="001C59EA" w:rsidRDefault="00570923" w:rsidP="00746430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bCs/>
          <w:sz w:val="22"/>
          <w:szCs w:val="22"/>
          <w:lang w:eastAsia="es-AR"/>
        </w:rPr>
      </w:pPr>
      <w:r w:rsidRPr="001C59EA">
        <w:rPr>
          <w:rFonts w:ascii="Arial" w:hAnsi="Arial" w:cs="Arial"/>
          <w:bCs/>
          <w:sz w:val="22"/>
          <w:szCs w:val="22"/>
        </w:rPr>
        <w:t>Read</w:t>
      </w:r>
      <w:r w:rsidR="001C59EA" w:rsidRPr="001C59EA">
        <w:rPr>
          <w:rFonts w:ascii="Arial" w:hAnsi="Arial" w:cs="Arial"/>
          <w:bCs/>
          <w:sz w:val="22"/>
          <w:szCs w:val="22"/>
        </w:rPr>
        <w:t xml:space="preserve"> and complete the chart about </w:t>
      </w:r>
      <w:r w:rsidR="001C59EA" w:rsidRPr="001C59EA">
        <w:rPr>
          <w:rFonts w:ascii="Arial" w:hAnsi="Arial" w:cs="Arial"/>
          <w:b/>
          <w:sz w:val="22"/>
          <w:szCs w:val="22"/>
        </w:rPr>
        <w:t>pandas</w:t>
      </w:r>
      <w:r w:rsidR="001C59EA" w:rsidRPr="001C59EA">
        <w:rPr>
          <w:rFonts w:ascii="Arial" w:hAnsi="Arial" w:cs="Arial"/>
          <w:bCs/>
          <w:sz w:val="22"/>
          <w:szCs w:val="22"/>
        </w:rPr>
        <w:t>:</w:t>
      </w:r>
    </w:p>
    <w:p w14:paraId="08A6F317" w14:textId="78B89746" w:rsidR="001C59EA" w:rsidRDefault="001C59EA" w:rsidP="001C59EA">
      <w:pPr>
        <w:rPr>
          <w:rFonts w:ascii="Arial" w:eastAsia="Times New Roman" w:hAnsi="Arial" w:cs="Arial"/>
          <w:sz w:val="22"/>
          <w:szCs w:val="22"/>
          <w:lang w:eastAsia="es-AR"/>
        </w:rPr>
      </w:pPr>
    </w:p>
    <w:p w14:paraId="5FFB9A81" w14:textId="77777777" w:rsidR="00AE11F0" w:rsidRDefault="001C59EA" w:rsidP="00AE11F0">
      <w:pPr>
        <w:rPr>
          <w:sz w:val="28"/>
          <w:szCs w:val="28"/>
        </w:rPr>
      </w:pPr>
      <w:r w:rsidRPr="00AE11F0">
        <w:rPr>
          <w:sz w:val="28"/>
          <w:szCs w:val="28"/>
        </w:rPr>
        <w:t>"Giant pandas are my favo</w:t>
      </w:r>
      <w:r w:rsidR="00DE6142" w:rsidRPr="00AE11F0">
        <w:rPr>
          <w:sz w:val="28"/>
          <w:szCs w:val="28"/>
        </w:rPr>
        <w:t>u</w:t>
      </w:r>
      <w:r w:rsidRPr="00AE11F0">
        <w:rPr>
          <w:sz w:val="28"/>
          <w:szCs w:val="28"/>
        </w:rPr>
        <w:t>rite animals! in the wild</w:t>
      </w:r>
      <w:r w:rsidRPr="00AE11F0">
        <w:rPr>
          <w:sz w:val="28"/>
          <w:szCs w:val="28"/>
        </w:rPr>
        <w:t xml:space="preserve">, there are pandas </w:t>
      </w:r>
      <w:r w:rsidRPr="00AE11F0">
        <w:rPr>
          <w:sz w:val="28"/>
          <w:szCs w:val="28"/>
        </w:rPr>
        <w:t xml:space="preserve">in only </w:t>
      </w:r>
      <w:r w:rsidRPr="00AE11F0">
        <w:rPr>
          <w:sz w:val="28"/>
          <w:szCs w:val="28"/>
        </w:rPr>
        <w:t xml:space="preserve">one </w:t>
      </w:r>
      <w:r w:rsidRPr="00AE11F0">
        <w:rPr>
          <w:sz w:val="28"/>
          <w:szCs w:val="28"/>
        </w:rPr>
        <w:t xml:space="preserve">country: China. They are very </w:t>
      </w:r>
      <w:r w:rsidRPr="00AE11F0">
        <w:rPr>
          <w:sz w:val="28"/>
          <w:szCs w:val="28"/>
        </w:rPr>
        <w:t>large</w:t>
      </w:r>
      <w:r w:rsidRPr="00AE11F0">
        <w:rPr>
          <w:sz w:val="28"/>
          <w:szCs w:val="28"/>
        </w:rPr>
        <w:t xml:space="preserve"> and can be </w:t>
      </w:r>
      <w:r w:rsidRPr="00AE11F0">
        <w:rPr>
          <w:sz w:val="28"/>
          <w:szCs w:val="28"/>
        </w:rPr>
        <w:t>150</w:t>
      </w:r>
      <w:r w:rsidRPr="00AE11F0">
        <w:rPr>
          <w:sz w:val="28"/>
          <w:szCs w:val="28"/>
        </w:rPr>
        <w:t xml:space="preserve"> cm long. Unlike other bears, they have a short tail that is only </w:t>
      </w:r>
      <w:r w:rsidRPr="00AE11F0">
        <w:rPr>
          <w:sz w:val="28"/>
          <w:szCs w:val="28"/>
        </w:rPr>
        <w:t>fifteen</w:t>
      </w:r>
      <w:r w:rsidRPr="00AE11F0">
        <w:rPr>
          <w:sz w:val="28"/>
          <w:szCs w:val="28"/>
        </w:rPr>
        <w:t xml:space="preserve"> cm long. Pandas are famous for being black and white, though some can be brown. They have </w:t>
      </w:r>
      <w:proofErr w:type="gramStart"/>
      <w:r w:rsidRPr="00AE11F0">
        <w:rPr>
          <w:sz w:val="28"/>
          <w:szCs w:val="28"/>
        </w:rPr>
        <w:t>forty two</w:t>
      </w:r>
      <w:proofErr w:type="gramEnd"/>
      <w:r w:rsidRPr="00AE11F0">
        <w:rPr>
          <w:sz w:val="28"/>
          <w:szCs w:val="28"/>
        </w:rPr>
        <w:t xml:space="preserve"> teeth to help them crush their food. They are not very fast and usually run at about </w:t>
      </w:r>
      <w:proofErr w:type="gramStart"/>
      <w:r w:rsidRPr="00AE11F0">
        <w:rPr>
          <w:sz w:val="28"/>
          <w:szCs w:val="28"/>
        </w:rPr>
        <w:t>thirty two</w:t>
      </w:r>
      <w:proofErr w:type="gramEnd"/>
      <w:r w:rsidRPr="00AE11F0">
        <w:rPr>
          <w:sz w:val="28"/>
          <w:szCs w:val="28"/>
        </w:rPr>
        <w:t xml:space="preserve"> </w:t>
      </w:r>
      <w:proofErr w:type="spellStart"/>
      <w:r w:rsidRPr="00AE11F0">
        <w:rPr>
          <w:sz w:val="28"/>
          <w:szCs w:val="28"/>
        </w:rPr>
        <w:t>k</w:t>
      </w:r>
      <w:r w:rsidR="00DE6142" w:rsidRPr="00AE11F0">
        <w:rPr>
          <w:sz w:val="28"/>
          <w:szCs w:val="28"/>
        </w:rPr>
        <w:t>ilometers</w:t>
      </w:r>
      <w:proofErr w:type="spellEnd"/>
      <w:r w:rsidR="00DE6142" w:rsidRPr="00AE11F0">
        <w:rPr>
          <w:sz w:val="28"/>
          <w:szCs w:val="28"/>
        </w:rPr>
        <w:t xml:space="preserve"> per hour</w:t>
      </w:r>
      <w:r w:rsidRPr="00AE11F0">
        <w:rPr>
          <w:sz w:val="28"/>
          <w:szCs w:val="28"/>
        </w:rPr>
        <w:t>. They eat bamboo</w:t>
      </w:r>
      <w:r w:rsidR="00AE11F0" w:rsidRPr="00AE11F0">
        <w:rPr>
          <w:sz w:val="28"/>
          <w:szCs w:val="28"/>
        </w:rPr>
        <w:t xml:space="preserve">, and </w:t>
      </w:r>
      <w:r w:rsidRPr="00AE11F0">
        <w:rPr>
          <w:sz w:val="28"/>
          <w:szCs w:val="28"/>
        </w:rPr>
        <w:t>small animals</w:t>
      </w:r>
      <w:r w:rsidR="00AE11F0" w:rsidRPr="00AE11F0">
        <w:rPr>
          <w:sz w:val="28"/>
          <w:szCs w:val="28"/>
        </w:rPr>
        <w:t>,</w:t>
      </w:r>
      <w:r w:rsidRPr="00AE11F0">
        <w:rPr>
          <w:sz w:val="28"/>
          <w:szCs w:val="28"/>
        </w:rPr>
        <w:t xml:space="preserve"> too. A group of pandas is called an embarrassment."</w:t>
      </w:r>
    </w:p>
    <w:p w14:paraId="42B62ADC" w14:textId="77777777" w:rsidR="00AE11F0" w:rsidRDefault="00AE11F0" w:rsidP="00AE11F0"/>
    <w:p w14:paraId="2AEE9A2E" w14:textId="61971CFA" w:rsidR="00AE11F0" w:rsidRPr="00AE11F0" w:rsidRDefault="00AE11F0" w:rsidP="00AE11F0">
      <w:pPr>
        <w:rPr>
          <w:b/>
          <w:bCs/>
          <w:sz w:val="32"/>
          <w:szCs w:val="32"/>
        </w:rPr>
      </w:pPr>
      <w:r w:rsidRPr="00AE11F0">
        <w:rPr>
          <w:b/>
          <w:bCs/>
          <w:sz w:val="32"/>
          <w:szCs w:val="32"/>
        </w:rPr>
        <w:t>Panda Fact Sheet</w:t>
      </w:r>
    </w:p>
    <w:p w14:paraId="7D3F819A" w14:textId="77777777" w:rsidR="00AE11F0" w:rsidRPr="00AE11F0" w:rsidRDefault="00AE11F0" w:rsidP="00AE11F0">
      <w:pPr>
        <w:rPr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5439"/>
      </w:tblGrid>
      <w:tr w:rsidR="00AE11F0" w14:paraId="06DD6542" w14:textId="77777777" w:rsidTr="00AE11F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E9D94AE" w14:textId="77777777" w:rsidR="00AE11F0" w:rsidRPr="00AE11F0" w:rsidRDefault="00AE11F0" w:rsidP="00AE11F0">
            <w:pPr>
              <w:spacing w:after="480"/>
              <w:rPr>
                <w:sz w:val="28"/>
                <w:szCs w:val="28"/>
              </w:rPr>
            </w:pPr>
            <w:r w:rsidRPr="00AE11F0">
              <w:rPr>
                <w:rStyle w:val="Textoennegrita"/>
                <w:sz w:val="28"/>
                <w:szCs w:val="28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E5D9302" w14:textId="77777777" w:rsidR="00AE11F0" w:rsidRPr="00AE11F0" w:rsidRDefault="00AE11F0" w:rsidP="00AE11F0">
            <w:pPr>
              <w:spacing w:after="480"/>
              <w:rPr>
                <w:sz w:val="28"/>
                <w:szCs w:val="28"/>
              </w:rPr>
            </w:pPr>
            <w:r w:rsidRPr="00AE11F0">
              <w:rPr>
                <w:rStyle w:val="Textoennegrita"/>
                <w:sz w:val="28"/>
                <w:szCs w:val="28"/>
              </w:rPr>
              <w:t>Giant Pandas</w:t>
            </w:r>
          </w:p>
        </w:tc>
      </w:tr>
      <w:tr w:rsidR="00AE11F0" w14:paraId="1B3CBA6C" w14:textId="77777777" w:rsidTr="00AE11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6824AEC" w14:textId="77777777" w:rsidR="00AE11F0" w:rsidRPr="00AE11F0" w:rsidRDefault="00AE11F0" w:rsidP="00AE11F0">
            <w:pPr>
              <w:spacing w:after="480"/>
              <w:rPr>
                <w:sz w:val="28"/>
                <w:szCs w:val="28"/>
              </w:rPr>
            </w:pPr>
            <w:r w:rsidRPr="00AE11F0">
              <w:rPr>
                <w:b/>
                <w:bCs/>
                <w:sz w:val="28"/>
                <w:szCs w:val="28"/>
              </w:rPr>
              <w:t>Colours: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81378B" w14:textId="358DF4B0" w:rsidR="00AE11F0" w:rsidRPr="00AE11F0" w:rsidRDefault="00AE11F0" w:rsidP="00AE11F0">
            <w:pPr>
              <w:spacing w:after="480"/>
              <w:rPr>
                <w:sz w:val="28"/>
                <w:szCs w:val="28"/>
              </w:rPr>
            </w:pPr>
            <w:r w:rsidRPr="00AE11F0">
              <w:rPr>
                <w:b/>
                <w:bCs/>
                <w:sz w:val="28"/>
                <w:szCs w:val="28"/>
              </w:rPr>
              <w:t>1</w:t>
            </w:r>
            <w:r w:rsidRPr="00AE11F0">
              <w:rPr>
                <w:sz w:val="28"/>
                <w:szCs w:val="28"/>
              </w:rPr>
              <w:t xml:space="preserve"> </w:t>
            </w:r>
            <w:r w:rsidRPr="00AE11F0">
              <w:rPr>
                <w:color w:val="808080" w:themeColor="background1" w:themeShade="80"/>
                <w:sz w:val="28"/>
                <w:szCs w:val="28"/>
                <w:u w:val="single"/>
              </w:rPr>
              <w:t>Black and</w:t>
            </w:r>
            <w:r w:rsidRPr="00AE11F0">
              <w:rPr>
                <w:sz w:val="28"/>
                <w:szCs w:val="28"/>
              </w:rPr>
              <w:t>_____________________</w:t>
            </w:r>
            <w:r w:rsidRPr="00AE11F0">
              <w:rPr>
                <w:sz w:val="28"/>
                <w:szCs w:val="28"/>
              </w:rPr>
              <w:t xml:space="preserve"> or brown</w:t>
            </w:r>
          </w:p>
        </w:tc>
      </w:tr>
      <w:tr w:rsidR="00AE11F0" w14:paraId="3AC79267" w14:textId="77777777" w:rsidTr="00AE11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C87C82" w14:textId="77777777" w:rsidR="00AE11F0" w:rsidRPr="00AE11F0" w:rsidRDefault="00AE11F0" w:rsidP="00AE11F0">
            <w:pPr>
              <w:spacing w:after="480"/>
              <w:rPr>
                <w:sz w:val="28"/>
                <w:szCs w:val="28"/>
              </w:rPr>
            </w:pPr>
            <w:r w:rsidRPr="00AE11F0">
              <w:rPr>
                <w:b/>
                <w:bCs/>
                <w:sz w:val="28"/>
                <w:szCs w:val="28"/>
              </w:rPr>
              <w:t>Countries: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5D2E57" w14:textId="24245DEE" w:rsidR="00AE11F0" w:rsidRPr="00AE11F0" w:rsidRDefault="00AE11F0" w:rsidP="00AE11F0">
            <w:pPr>
              <w:spacing w:after="480"/>
              <w:rPr>
                <w:sz w:val="28"/>
                <w:szCs w:val="28"/>
                <w:u w:val="single"/>
              </w:rPr>
            </w:pPr>
            <w:r w:rsidRPr="00AE11F0">
              <w:rPr>
                <w:b/>
                <w:bCs/>
                <w:sz w:val="28"/>
                <w:szCs w:val="28"/>
              </w:rPr>
              <w:t>2</w:t>
            </w:r>
            <w:r w:rsidRPr="00AE11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</w:t>
            </w:r>
            <w:r w:rsidRPr="00AE11F0">
              <w:rPr>
                <w:color w:val="808080" w:themeColor="background1" w:themeShade="80"/>
                <w:sz w:val="28"/>
                <w:szCs w:val="28"/>
                <w:u w:val="single"/>
              </w:rPr>
              <w:t>1</w:t>
            </w:r>
            <w:r>
              <w:rPr>
                <w:sz w:val="28"/>
                <w:szCs w:val="28"/>
                <w:u w:val="single"/>
              </w:rPr>
              <w:t>____</w:t>
            </w:r>
          </w:p>
        </w:tc>
      </w:tr>
      <w:tr w:rsidR="00AE11F0" w14:paraId="06E4D7C5" w14:textId="77777777" w:rsidTr="00AE11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48483F" w14:textId="77777777" w:rsidR="00AE11F0" w:rsidRPr="00AE11F0" w:rsidRDefault="00AE11F0" w:rsidP="00AE11F0">
            <w:pPr>
              <w:spacing w:after="480"/>
              <w:rPr>
                <w:sz w:val="28"/>
                <w:szCs w:val="28"/>
              </w:rPr>
            </w:pPr>
            <w:r w:rsidRPr="00AE11F0">
              <w:rPr>
                <w:b/>
                <w:bCs/>
                <w:sz w:val="28"/>
                <w:szCs w:val="28"/>
              </w:rPr>
              <w:t>Body: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084FAA" w14:textId="77777777" w:rsidR="00AE11F0" w:rsidRPr="00AE11F0" w:rsidRDefault="00AE11F0" w:rsidP="00AE11F0">
            <w:pPr>
              <w:spacing w:after="480"/>
              <w:rPr>
                <w:sz w:val="28"/>
                <w:szCs w:val="28"/>
              </w:rPr>
            </w:pPr>
            <w:r w:rsidRPr="00AE11F0">
              <w:rPr>
                <w:b/>
                <w:bCs/>
                <w:sz w:val="28"/>
                <w:szCs w:val="28"/>
              </w:rPr>
              <w:t>3</w:t>
            </w:r>
            <w:r w:rsidRPr="00AE11F0">
              <w:rPr>
                <w:sz w:val="28"/>
                <w:szCs w:val="28"/>
              </w:rPr>
              <w:t xml:space="preserve"> ____________________ cm long</w:t>
            </w:r>
          </w:p>
        </w:tc>
      </w:tr>
      <w:tr w:rsidR="00AE11F0" w14:paraId="749915DB" w14:textId="77777777" w:rsidTr="00AE11F0">
        <w:trPr>
          <w:trHeight w:val="67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365E16" w14:textId="77777777" w:rsidR="00AE11F0" w:rsidRPr="00AE11F0" w:rsidRDefault="00AE11F0" w:rsidP="00AE11F0">
            <w:pPr>
              <w:spacing w:after="480"/>
              <w:rPr>
                <w:sz w:val="28"/>
                <w:szCs w:val="28"/>
              </w:rPr>
            </w:pPr>
            <w:r w:rsidRPr="00AE11F0">
              <w:rPr>
                <w:b/>
                <w:bCs/>
                <w:sz w:val="28"/>
                <w:szCs w:val="28"/>
              </w:rPr>
              <w:t>Tail: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42A58" w14:textId="68117949" w:rsidR="00AE11F0" w:rsidRPr="00AE11F0" w:rsidRDefault="00AE11F0" w:rsidP="00AE11F0">
            <w:pPr>
              <w:spacing w:after="480"/>
              <w:rPr>
                <w:sz w:val="28"/>
                <w:szCs w:val="28"/>
              </w:rPr>
            </w:pPr>
            <w:r w:rsidRPr="00AE11F0">
              <w:rPr>
                <w:b/>
                <w:bCs/>
                <w:sz w:val="28"/>
                <w:szCs w:val="28"/>
              </w:rPr>
              <w:t>4</w:t>
            </w:r>
            <w:r w:rsidRPr="00AE11F0">
              <w:rPr>
                <w:sz w:val="28"/>
                <w:szCs w:val="28"/>
              </w:rPr>
              <w:t xml:space="preserve"> ____________________ cm long</w:t>
            </w:r>
          </w:p>
        </w:tc>
      </w:tr>
      <w:tr w:rsidR="00AE11F0" w14:paraId="49669C64" w14:textId="77777777" w:rsidTr="00AE11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FE872FD" w14:textId="77777777" w:rsidR="00AE11F0" w:rsidRPr="00AE11F0" w:rsidRDefault="00AE11F0" w:rsidP="00AE11F0">
            <w:pPr>
              <w:spacing w:after="480"/>
              <w:rPr>
                <w:sz w:val="28"/>
                <w:szCs w:val="28"/>
              </w:rPr>
            </w:pPr>
            <w:r w:rsidRPr="00AE11F0">
              <w:rPr>
                <w:b/>
                <w:bCs/>
                <w:sz w:val="28"/>
                <w:szCs w:val="28"/>
              </w:rPr>
              <w:t>Teeth: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901447" w14:textId="77777777" w:rsidR="00AE11F0" w:rsidRPr="00AE11F0" w:rsidRDefault="00AE11F0" w:rsidP="00AE11F0">
            <w:pPr>
              <w:spacing w:after="480"/>
              <w:rPr>
                <w:sz w:val="28"/>
                <w:szCs w:val="28"/>
              </w:rPr>
            </w:pPr>
            <w:r w:rsidRPr="00AE11F0">
              <w:rPr>
                <w:b/>
                <w:bCs/>
                <w:sz w:val="28"/>
                <w:szCs w:val="28"/>
              </w:rPr>
              <w:t>5</w:t>
            </w:r>
            <w:r w:rsidRPr="00AE11F0">
              <w:rPr>
                <w:sz w:val="28"/>
                <w:szCs w:val="28"/>
              </w:rPr>
              <w:t xml:space="preserve"> ____________________</w:t>
            </w:r>
          </w:p>
        </w:tc>
      </w:tr>
      <w:tr w:rsidR="00AE11F0" w14:paraId="55D3DEFD" w14:textId="77777777" w:rsidTr="00AE11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8A95CD" w14:textId="77777777" w:rsidR="00AE11F0" w:rsidRPr="00AE11F0" w:rsidRDefault="00AE11F0" w:rsidP="00AE11F0">
            <w:pPr>
              <w:spacing w:after="480"/>
              <w:rPr>
                <w:sz w:val="28"/>
                <w:szCs w:val="28"/>
              </w:rPr>
            </w:pPr>
            <w:r w:rsidRPr="00AE11F0">
              <w:rPr>
                <w:b/>
                <w:bCs/>
                <w:sz w:val="28"/>
                <w:szCs w:val="28"/>
              </w:rPr>
              <w:t>Can run at: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FA19B68" w14:textId="77777777" w:rsidR="00AE11F0" w:rsidRPr="00AE11F0" w:rsidRDefault="00AE11F0" w:rsidP="00AE11F0">
            <w:pPr>
              <w:spacing w:after="480"/>
              <w:rPr>
                <w:sz w:val="28"/>
                <w:szCs w:val="28"/>
              </w:rPr>
            </w:pPr>
            <w:r w:rsidRPr="00AE11F0">
              <w:rPr>
                <w:b/>
                <w:bCs/>
                <w:sz w:val="28"/>
                <w:szCs w:val="28"/>
              </w:rPr>
              <w:t>6</w:t>
            </w:r>
            <w:r w:rsidRPr="00AE11F0">
              <w:rPr>
                <w:sz w:val="28"/>
                <w:szCs w:val="28"/>
              </w:rPr>
              <w:t xml:space="preserve"> ____________________ kph</w:t>
            </w:r>
          </w:p>
        </w:tc>
      </w:tr>
      <w:tr w:rsidR="00AE11F0" w14:paraId="7A25CD92" w14:textId="77777777" w:rsidTr="00AE11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1E7F08" w14:textId="77777777" w:rsidR="00AE11F0" w:rsidRPr="00AE11F0" w:rsidRDefault="00AE11F0" w:rsidP="00AE11F0">
            <w:pPr>
              <w:spacing w:after="480"/>
              <w:rPr>
                <w:sz w:val="28"/>
                <w:szCs w:val="28"/>
              </w:rPr>
            </w:pPr>
            <w:r w:rsidRPr="00AE11F0">
              <w:rPr>
                <w:b/>
                <w:bCs/>
                <w:sz w:val="28"/>
                <w:szCs w:val="28"/>
              </w:rPr>
              <w:t>Food: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8FC17B1" w14:textId="118D071B" w:rsidR="00AE11F0" w:rsidRPr="00AE11F0" w:rsidRDefault="00AE11F0" w:rsidP="00AE11F0">
            <w:pPr>
              <w:spacing w:after="480"/>
              <w:rPr>
                <w:sz w:val="28"/>
                <w:szCs w:val="28"/>
              </w:rPr>
            </w:pPr>
            <w:r w:rsidRPr="00AE11F0">
              <w:rPr>
                <w:b/>
                <w:bCs/>
                <w:sz w:val="28"/>
                <w:szCs w:val="28"/>
              </w:rPr>
              <w:t>7</w:t>
            </w:r>
            <w:r w:rsidRPr="00AE11F0">
              <w:rPr>
                <w:sz w:val="28"/>
                <w:szCs w:val="28"/>
              </w:rPr>
              <w:t xml:space="preserve"> ____________________, small animals</w:t>
            </w:r>
          </w:p>
        </w:tc>
      </w:tr>
      <w:tr w:rsidR="00AE11F0" w14:paraId="3B685EF2" w14:textId="77777777" w:rsidTr="00AE11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4C4603" w14:textId="77777777" w:rsidR="00AE11F0" w:rsidRPr="00AE11F0" w:rsidRDefault="00AE11F0" w:rsidP="00AE11F0">
            <w:pPr>
              <w:spacing w:after="480"/>
              <w:rPr>
                <w:sz w:val="28"/>
                <w:szCs w:val="28"/>
              </w:rPr>
            </w:pPr>
            <w:r w:rsidRPr="00AE11F0">
              <w:rPr>
                <w:b/>
                <w:bCs/>
                <w:sz w:val="28"/>
                <w:szCs w:val="28"/>
              </w:rPr>
              <w:t>Group name: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426B130" w14:textId="77777777" w:rsidR="00AE11F0" w:rsidRPr="00AE11F0" w:rsidRDefault="00AE11F0" w:rsidP="00AE11F0">
            <w:pPr>
              <w:spacing w:after="480"/>
              <w:rPr>
                <w:sz w:val="28"/>
                <w:szCs w:val="28"/>
              </w:rPr>
            </w:pPr>
            <w:r w:rsidRPr="00AE11F0">
              <w:rPr>
                <w:b/>
                <w:bCs/>
                <w:sz w:val="28"/>
                <w:szCs w:val="28"/>
              </w:rPr>
              <w:t>8</w:t>
            </w:r>
            <w:r w:rsidRPr="00AE11F0">
              <w:rPr>
                <w:sz w:val="28"/>
                <w:szCs w:val="28"/>
              </w:rPr>
              <w:t xml:space="preserve"> ____________________</w:t>
            </w:r>
          </w:p>
        </w:tc>
      </w:tr>
    </w:tbl>
    <w:p w14:paraId="4E88359E" w14:textId="77777777" w:rsidR="00AE11F0" w:rsidRPr="00AE11F0" w:rsidRDefault="00AE11F0" w:rsidP="001C59EA">
      <w:pPr>
        <w:rPr>
          <w:rFonts w:ascii="Arial" w:eastAsia="Times New Roman" w:hAnsi="Arial" w:cs="Arial"/>
          <w:lang w:eastAsia="es-AR"/>
        </w:rPr>
      </w:pPr>
    </w:p>
    <w:sectPr w:rsidR="00AE11F0" w:rsidRPr="00AE11F0" w:rsidSect="001F68C3">
      <w:type w:val="continuous"/>
      <w:pgSz w:w="11900" w:h="16840"/>
      <w:pgMar w:top="720" w:right="720" w:bottom="720" w:left="720" w:header="708" w:footer="40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6A576" w14:textId="77777777" w:rsidR="000718C1" w:rsidRDefault="000718C1" w:rsidP="00E25ADB">
      <w:r>
        <w:separator/>
      </w:r>
    </w:p>
  </w:endnote>
  <w:endnote w:type="continuationSeparator" w:id="0">
    <w:p w14:paraId="48B4FC27" w14:textId="77777777" w:rsidR="000718C1" w:rsidRDefault="000718C1" w:rsidP="00E2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10793181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66D815A" w14:textId="77777777" w:rsidR="00256DDD" w:rsidRDefault="00256DDD" w:rsidP="001A3C7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20853FA" w14:textId="77777777" w:rsidR="00256DDD" w:rsidRDefault="00256DDD" w:rsidP="00256D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B3859" w14:textId="77777777" w:rsidR="009E4C64" w:rsidRPr="00256DDD" w:rsidRDefault="009E4C64" w:rsidP="00E96F59">
    <w:pPr>
      <w:pStyle w:val="Copyrightlin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7EA85" w14:textId="77777777" w:rsidR="000718C1" w:rsidRDefault="000718C1" w:rsidP="00E25ADB">
      <w:r>
        <w:separator/>
      </w:r>
    </w:p>
  </w:footnote>
  <w:footnote w:type="continuationSeparator" w:id="0">
    <w:p w14:paraId="57A5B7E4" w14:textId="77777777" w:rsidR="000718C1" w:rsidRDefault="000718C1" w:rsidP="00E25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311CD" w14:textId="002CC95C" w:rsidR="00E96F59" w:rsidRDefault="00405369">
    <w:pPr>
      <w:pStyle w:val="Encabezado"/>
    </w:pPr>
    <w:r w:rsidRPr="00BF7796">
      <w:rPr>
        <w:rFonts w:ascii="Arial" w:hAnsi="Arial" w:cs="Arial"/>
        <w:noProof/>
        <w:sz w:val="36"/>
        <w:lang w:val="es-AR" w:eastAsia="es-AR"/>
      </w:rPr>
      <w:drawing>
        <wp:anchor distT="0" distB="0" distL="114300" distR="114300" simplePos="0" relativeHeight="251644416" behindDoc="0" locked="0" layoutInCell="1" allowOverlap="1" wp14:anchorId="51359095" wp14:editId="755D29CE">
          <wp:simplePos x="0" y="0"/>
          <wp:positionH relativeFrom="column">
            <wp:posOffset>4825365</wp:posOffset>
          </wp:positionH>
          <wp:positionV relativeFrom="paragraph">
            <wp:posOffset>-330835</wp:posOffset>
          </wp:positionV>
          <wp:extent cx="2057400" cy="55372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ds-Schoo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F64CD"/>
    <w:multiLevelType w:val="hybridMultilevel"/>
    <w:tmpl w:val="D1F09A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258"/>
    <w:multiLevelType w:val="multilevel"/>
    <w:tmpl w:val="B6D801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732DF"/>
    <w:multiLevelType w:val="multilevel"/>
    <w:tmpl w:val="AFBC5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B626F9"/>
    <w:multiLevelType w:val="hybridMultilevel"/>
    <w:tmpl w:val="00D653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077B1"/>
    <w:multiLevelType w:val="hybridMultilevel"/>
    <w:tmpl w:val="10A4C0C0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0F5166"/>
    <w:multiLevelType w:val="hybridMultilevel"/>
    <w:tmpl w:val="F336E738"/>
    <w:lvl w:ilvl="0" w:tplc="2C0A0019">
      <w:start w:val="1"/>
      <w:numFmt w:val="low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2E50FE"/>
    <w:multiLevelType w:val="hybridMultilevel"/>
    <w:tmpl w:val="9FE0C86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F2B34"/>
    <w:multiLevelType w:val="hybridMultilevel"/>
    <w:tmpl w:val="3B967B0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DB"/>
    <w:rsid w:val="000033C3"/>
    <w:rsid w:val="00004F23"/>
    <w:rsid w:val="000134A7"/>
    <w:rsid w:val="00017827"/>
    <w:rsid w:val="00046D30"/>
    <w:rsid w:val="0004733A"/>
    <w:rsid w:val="00062750"/>
    <w:rsid w:val="000718C1"/>
    <w:rsid w:val="00094632"/>
    <w:rsid w:val="000A4D19"/>
    <w:rsid w:val="000C48C4"/>
    <w:rsid w:val="000D0630"/>
    <w:rsid w:val="000D13C7"/>
    <w:rsid w:val="000D5FB3"/>
    <w:rsid w:val="000E5281"/>
    <w:rsid w:val="000E6BAB"/>
    <w:rsid w:val="000F4935"/>
    <w:rsid w:val="001107F6"/>
    <w:rsid w:val="00131252"/>
    <w:rsid w:val="00147BE6"/>
    <w:rsid w:val="001513F4"/>
    <w:rsid w:val="0015303F"/>
    <w:rsid w:val="00160791"/>
    <w:rsid w:val="00161025"/>
    <w:rsid w:val="001671D1"/>
    <w:rsid w:val="00173BA9"/>
    <w:rsid w:val="00173F21"/>
    <w:rsid w:val="001807BE"/>
    <w:rsid w:val="001853E9"/>
    <w:rsid w:val="001A3C75"/>
    <w:rsid w:val="001C59EA"/>
    <w:rsid w:val="001F4D01"/>
    <w:rsid w:val="001F5ED9"/>
    <w:rsid w:val="001F68C3"/>
    <w:rsid w:val="001F7796"/>
    <w:rsid w:val="00214837"/>
    <w:rsid w:val="00217B03"/>
    <w:rsid w:val="00233C75"/>
    <w:rsid w:val="00243F4B"/>
    <w:rsid w:val="002513B3"/>
    <w:rsid w:val="00254085"/>
    <w:rsid w:val="00255281"/>
    <w:rsid w:val="0025648D"/>
    <w:rsid w:val="00256DDD"/>
    <w:rsid w:val="00260D8A"/>
    <w:rsid w:val="00275F35"/>
    <w:rsid w:val="002865C2"/>
    <w:rsid w:val="00287CDB"/>
    <w:rsid w:val="002D0F78"/>
    <w:rsid w:val="002E5721"/>
    <w:rsid w:val="002F45A6"/>
    <w:rsid w:val="0030042B"/>
    <w:rsid w:val="00312AD9"/>
    <w:rsid w:val="0031746D"/>
    <w:rsid w:val="00321091"/>
    <w:rsid w:val="00325912"/>
    <w:rsid w:val="00327F4C"/>
    <w:rsid w:val="00332B5D"/>
    <w:rsid w:val="00346977"/>
    <w:rsid w:val="003526D4"/>
    <w:rsid w:val="00354A80"/>
    <w:rsid w:val="00374418"/>
    <w:rsid w:val="003769E2"/>
    <w:rsid w:val="003963F6"/>
    <w:rsid w:val="00397579"/>
    <w:rsid w:val="003A3D28"/>
    <w:rsid w:val="003B4626"/>
    <w:rsid w:val="003B75D8"/>
    <w:rsid w:val="003C0EF1"/>
    <w:rsid w:val="003D2E87"/>
    <w:rsid w:val="003E0BC5"/>
    <w:rsid w:val="003E4A28"/>
    <w:rsid w:val="003E70BE"/>
    <w:rsid w:val="003F4850"/>
    <w:rsid w:val="004044D0"/>
    <w:rsid w:val="00405369"/>
    <w:rsid w:val="004130A2"/>
    <w:rsid w:val="00413893"/>
    <w:rsid w:val="004378D2"/>
    <w:rsid w:val="00457D47"/>
    <w:rsid w:val="004748F2"/>
    <w:rsid w:val="00475B1E"/>
    <w:rsid w:val="0047781D"/>
    <w:rsid w:val="00482CE1"/>
    <w:rsid w:val="004860AD"/>
    <w:rsid w:val="004A6729"/>
    <w:rsid w:val="004B2949"/>
    <w:rsid w:val="004C4C8D"/>
    <w:rsid w:val="004C7F28"/>
    <w:rsid w:val="00507B7D"/>
    <w:rsid w:val="0053535A"/>
    <w:rsid w:val="00536E13"/>
    <w:rsid w:val="00541202"/>
    <w:rsid w:val="00542450"/>
    <w:rsid w:val="00545A90"/>
    <w:rsid w:val="00560E0D"/>
    <w:rsid w:val="00564750"/>
    <w:rsid w:val="005663D3"/>
    <w:rsid w:val="00570923"/>
    <w:rsid w:val="00570BB4"/>
    <w:rsid w:val="00573612"/>
    <w:rsid w:val="00587E55"/>
    <w:rsid w:val="00591230"/>
    <w:rsid w:val="005B488F"/>
    <w:rsid w:val="005C68F1"/>
    <w:rsid w:val="005D326A"/>
    <w:rsid w:val="005E35BB"/>
    <w:rsid w:val="005F1419"/>
    <w:rsid w:val="005F1C94"/>
    <w:rsid w:val="00607F14"/>
    <w:rsid w:val="00624744"/>
    <w:rsid w:val="00636640"/>
    <w:rsid w:val="00651FFD"/>
    <w:rsid w:val="00655D85"/>
    <w:rsid w:val="00655E16"/>
    <w:rsid w:val="00672A4C"/>
    <w:rsid w:val="006759DE"/>
    <w:rsid w:val="00677EC9"/>
    <w:rsid w:val="00683C22"/>
    <w:rsid w:val="006B5EAE"/>
    <w:rsid w:val="006B6C22"/>
    <w:rsid w:val="006D00CD"/>
    <w:rsid w:val="006D40B6"/>
    <w:rsid w:val="006D4F3B"/>
    <w:rsid w:val="006E2671"/>
    <w:rsid w:val="0070031F"/>
    <w:rsid w:val="007054F5"/>
    <w:rsid w:val="00713866"/>
    <w:rsid w:val="00714C68"/>
    <w:rsid w:val="00726A98"/>
    <w:rsid w:val="00736FA6"/>
    <w:rsid w:val="00746430"/>
    <w:rsid w:val="00746F28"/>
    <w:rsid w:val="00747A2C"/>
    <w:rsid w:val="007511F9"/>
    <w:rsid w:val="007543E7"/>
    <w:rsid w:val="00782ACC"/>
    <w:rsid w:val="007866CE"/>
    <w:rsid w:val="007A249D"/>
    <w:rsid w:val="007A4351"/>
    <w:rsid w:val="007A4C6E"/>
    <w:rsid w:val="007D3F15"/>
    <w:rsid w:val="007E23DF"/>
    <w:rsid w:val="00802D1A"/>
    <w:rsid w:val="00805A78"/>
    <w:rsid w:val="0081009C"/>
    <w:rsid w:val="00830B42"/>
    <w:rsid w:val="008358D1"/>
    <w:rsid w:val="0084277F"/>
    <w:rsid w:val="008452EA"/>
    <w:rsid w:val="008663E9"/>
    <w:rsid w:val="00867F05"/>
    <w:rsid w:val="008736B2"/>
    <w:rsid w:val="00886219"/>
    <w:rsid w:val="00886642"/>
    <w:rsid w:val="008B31AE"/>
    <w:rsid w:val="008F2F06"/>
    <w:rsid w:val="0090042C"/>
    <w:rsid w:val="009019B2"/>
    <w:rsid w:val="00902824"/>
    <w:rsid w:val="009073D0"/>
    <w:rsid w:val="00912C35"/>
    <w:rsid w:val="009251FB"/>
    <w:rsid w:val="009253D9"/>
    <w:rsid w:val="00926954"/>
    <w:rsid w:val="00935BEE"/>
    <w:rsid w:val="00937C7C"/>
    <w:rsid w:val="009462C7"/>
    <w:rsid w:val="00947A27"/>
    <w:rsid w:val="009502FA"/>
    <w:rsid w:val="0097007B"/>
    <w:rsid w:val="009866B7"/>
    <w:rsid w:val="00991902"/>
    <w:rsid w:val="0099689C"/>
    <w:rsid w:val="009A6A84"/>
    <w:rsid w:val="009B7ACC"/>
    <w:rsid w:val="009C745D"/>
    <w:rsid w:val="009D0D26"/>
    <w:rsid w:val="009D1CD2"/>
    <w:rsid w:val="009D7D12"/>
    <w:rsid w:val="009E4C64"/>
    <w:rsid w:val="009F6686"/>
    <w:rsid w:val="00A01771"/>
    <w:rsid w:val="00A0177E"/>
    <w:rsid w:val="00A3539A"/>
    <w:rsid w:val="00A476F7"/>
    <w:rsid w:val="00A6317F"/>
    <w:rsid w:val="00A76462"/>
    <w:rsid w:val="00A80A9E"/>
    <w:rsid w:val="00A8576C"/>
    <w:rsid w:val="00A97B50"/>
    <w:rsid w:val="00AA0C11"/>
    <w:rsid w:val="00AA1080"/>
    <w:rsid w:val="00AA7518"/>
    <w:rsid w:val="00AB1894"/>
    <w:rsid w:val="00AB52D1"/>
    <w:rsid w:val="00AC35F4"/>
    <w:rsid w:val="00AD3187"/>
    <w:rsid w:val="00AE11F0"/>
    <w:rsid w:val="00AE75DB"/>
    <w:rsid w:val="00AF3EE1"/>
    <w:rsid w:val="00AF433C"/>
    <w:rsid w:val="00B009BD"/>
    <w:rsid w:val="00B01A99"/>
    <w:rsid w:val="00B10C44"/>
    <w:rsid w:val="00B17319"/>
    <w:rsid w:val="00B30BBD"/>
    <w:rsid w:val="00B4002E"/>
    <w:rsid w:val="00B41750"/>
    <w:rsid w:val="00B45E30"/>
    <w:rsid w:val="00B74F8D"/>
    <w:rsid w:val="00B75A15"/>
    <w:rsid w:val="00B82F7E"/>
    <w:rsid w:val="00B91E90"/>
    <w:rsid w:val="00B94080"/>
    <w:rsid w:val="00BB6153"/>
    <w:rsid w:val="00BC6558"/>
    <w:rsid w:val="00BC7BFD"/>
    <w:rsid w:val="00BD388F"/>
    <w:rsid w:val="00BD4562"/>
    <w:rsid w:val="00BE6EF5"/>
    <w:rsid w:val="00BF0621"/>
    <w:rsid w:val="00BF7837"/>
    <w:rsid w:val="00C00E99"/>
    <w:rsid w:val="00C05F25"/>
    <w:rsid w:val="00C10372"/>
    <w:rsid w:val="00C36622"/>
    <w:rsid w:val="00C36CC6"/>
    <w:rsid w:val="00C37613"/>
    <w:rsid w:val="00C40DD2"/>
    <w:rsid w:val="00C6420B"/>
    <w:rsid w:val="00C65464"/>
    <w:rsid w:val="00C96ADC"/>
    <w:rsid w:val="00CA0A4E"/>
    <w:rsid w:val="00CA192E"/>
    <w:rsid w:val="00CC6FBA"/>
    <w:rsid w:val="00CD7C0B"/>
    <w:rsid w:val="00CE3498"/>
    <w:rsid w:val="00CF04DF"/>
    <w:rsid w:val="00CF38AB"/>
    <w:rsid w:val="00CF58BC"/>
    <w:rsid w:val="00CF667A"/>
    <w:rsid w:val="00D11C85"/>
    <w:rsid w:val="00D147CF"/>
    <w:rsid w:val="00D154A7"/>
    <w:rsid w:val="00D23245"/>
    <w:rsid w:val="00D2411B"/>
    <w:rsid w:val="00D2647B"/>
    <w:rsid w:val="00D30C3A"/>
    <w:rsid w:val="00D34133"/>
    <w:rsid w:val="00D408AC"/>
    <w:rsid w:val="00D451FE"/>
    <w:rsid w:val="00D558DE"/>
    <w:rsid w:val="00D60A2E"/>
    <w:rsid w:val="00D761A6"/>
    <w:rsid w:val="00D7780C"/>
    <w:rsid w:val="00D870FB"/>
    <w:rsid w:val="00D924B2"/>
    <w:rsid w:val="00D93979"/>
    <w:rsid w:val="00D94793"/>
    <w:rsid w:val="00DA1AFD"/>
    <w:rsid w:val="00DA2C27"/>
    <w:rsid w:val="00DA4DFB"/>
    <w:rsid w:val="00DC6C4F"/>
    <w:rsid w:val="00DD26BE"/>
    <w:rsid w:val="00DD6C5F"/>
    <w:rsid w:val="00DE6142"/>
    <w:rsid w:val="00DF036F"/>
    <w:rsid w:val="00E03540"/>
    <w:rsid w:val="00E06A34"/>
    <w:rsid w:val="00E16ED6"/>
    <w:rsid w:val="00E25ADB"/>
    <w:rsid w:val="00E27A5D"/>
    <w:rsid w:val="00E32025"/>
    <w:rsid w:val="00E61A6D"/>
    <w:rsid w:val="00E65BCF"/>
    <w:rsid w:val="00E74575"/>
    <w:rsid w:val="00E75D4B"/>
    <w:rsid w:val="00E8045E"/>
    <w:rsid w:val="00E808ED"/>
    <w:rsid w:val="00E83B5F"/>
    <w:rsid w:val="00E96F59"/>
    <w:rsid w:val="00EA7F17"/>
    <w:rsid w:val="00EB1C1D"/>
    <w:rsid w:val="00EB5E15"/>
    <w:rsid w:val="00EE4CD7"/>
    <w:rsid w:val="00EE66BC"/>
    <w:rsid w:val="00EF3A0A"/>
    <w:rsid w:val="00EF4D75"/>
    <w:rsid w:val="00F252FE"/>
    <w:rsid w:val="00F25A1C"/>
    <w:rsid w:val="00F40A30"/>
    <w:rsid w:val="00F40E4B"/>
    <w:rsid w:val="00F42A46"/>
    <w:rsid w:val="00F5134F"/>
    <w:rsid w:val="00F5273C"/>
    <w:rsid w:val="00F54DCC"/>
    <w:rsid w:val="00F56C61"/>
    <w:rsid w:val="00F57A82"/>
    <w:rsid w:val="00F65D92"/>
    <w:rsid w:val="00F81117"/>
    <w:rsid w:val="00F96389"/>
    <w:rsid w:val="00FA1F31"/>
    <w:rsid w:val="00FA53DF"/>
    <w:rsid w:val="00FB64DF"/>
    <w:rsid w:val="00FB6693"/>
    <w:rsid w:val="00FE1160"/>
    <w:rsid w:val="00FF1A3B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342D0"/>
  <w15:docId w15:val="{7B4B5F30-C842-0B42-A848-4AC23B76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7092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5ADB"/>
  </w:style>
  <w:style w:type="paragraph" w:styleId="Piedepgina">
    <w:name w:val="footer"/>
    <w:aliases w:val="00 Footer character"/>
    <w:basedOn w:val="Normal"/>
    <w:link w:val="Piedepgina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aliases w:val="00 Footer character Car"/>
    <w:basedOn w:val="Fuentedeprrafopredeter"/>
    <w:link w:val="Piedepgina"/>
    <w:uiPriority w:val="99"/>
    <w:rsid w:val="00E25ADB"/>
  </w:style>
  <w:style w:type="paragraph" w:customStyle="1" w:styleId="HeadUnit">
    <w:name w:val="Head Unit"/>
    <w:basedOn w:val="Normal"/>
    <w:qFormat/>
    <w:rsid w:val="0070031F"/>
    <w:rPr>
      <w:rFonts w:ascii="Arial" w:hAnsi="Arial"/>
      <w:b/>
      <w:color w:val="000000" w:themeColor="text1"/>
      <w:sz w:val="40"/>
    </w:rPr>
  </w:style>
  <w:style w:type="paragraph" w:customStyle="1" w:styleId="Name">
    <w:name w:val="Name"/>
    <w:qFormat/>
    <w:rsid w:val="00254085"/>
    <w:rPr>
      <w:rFonts w:ascii="Arial" w:hAnsi="Arial"/>
      <w:b/>
      <w:color w:val="000000" w:themeColor="text1"/>
    </w:rPr>
  </w:style>
  <w:style w:type="character" w:customStyle="1" w:styleId="WOLstyle">
    <w:name w:val="WOL style"/>
    <w:basedOn w:val="Fuentedeprrafopredeter"/>
    <w:uiPriority w:val="1"/>
    <w:qFormat/>
    <w:rsid w:val="00214837"/>
    <w:rPr>
      <w:rFonts w:ascii="Arial" w:hAnsi="Arial"/>
      <w:color w:val="FFFFFF" w:themeColor="background1"/>
      <w:u w:val="single" w:color="000000" w:themeColor="text1"/>
    </w:rPr>
  </w:style>
  <w:style w:type="paragraph" w:customStyle="1" w:styleId="00Footer">
    <w:name w:val="00 Footer"/>
    <w:qFormat/>
    <w:rsid w:val="00256DDD"/>
    <w:pPr>
      <w:ind w:left="-182"/>
    </w:pPr>
    <w:rPr>
      <w:rFonts w:ascii="Arial" w:hAnsi="Arial"/>
      <w:b/>
      <w:sz w:val="22"/>
    </w:rPr>
  </w:style>
  <w:style w:type="character" w:customStyle="1" w:styleId="00Footernon-bold">
    <w:name w:val="00 Footer non-bold"/>
    <w:basedOn w:val="Fuentedeprrafopredeter"/>
    <w:uiPriority w:val="1"/>
    <w:qFormat/>
    <w:rsid w:val="00256DDD"/>
    <w:rPr>
      <w:rFonts w:ascii="Arial" w:hAnsi="Arial"/>
      <w:b w:val="0"/>
      <w:sz w:val="20"/>
    </w:rPr>
  </w:style>
  <w:style w:type="character" w:styleId="Nmerodepgina">
    <w:name w:val="page number"/>
    <w:basedOn w:val="Fuentedeprrafopredeter"/>
    <w:uiPriority w:val="99"/>
    <w:semiHidden/>
    <w:unhideWhenUsed/>
    <w:rsid w:val="00256DDD"/>
  </w:style>
  <w:style w:type="paragraph" w:customStyle="1" w:styleId="Copyrightline">
    <w:name w:val="Copyright line"/>
    <w:qFormat/>
    <w:rsid w:val="00256DDD"/>
    <w:pPr>
      <w:ind w:left="-420"/>
    </w:pPr>
    <w:rPr>
      <w:rFonts w:ascii="Arial" w:eastAsia="Arial Unicode MS" w:hAnsi="Arial" w:cs="Arial"/>
      <w:sz w:val="15"/>
      <w:szCs w:val="15"/>
    </w:rPr>
  </w:style>
  <w:style w:type="paragraph" w:customStyle="1" w:styleId="Text">
    <w:name w:val="Text"/>
    <w:uiPriority w:val="99"/>
    <w:qFormat/>
    <w:rsid w:val="00D924B2"/>
    <w:pPr>
      <w:spacing w:line="440" w:lineRule="exact"/>
    </w:pPr>
    <w:rPr>
      <w:rFonts w:ascii="Arial" w:hAnsi="Arial"/>
      <w:sz w:val="29"/>
      <w:szCs w:val="29"/>
    </w:rPr>
  </w:style>
  <w:style w:type="paragraph" w:customStyle="1" w:styleId="00Rubric">
    <w:name w:val="00 Rubric"/>
    <w:uiPriority w:val="99"/>
    <w:qFormat/>
    <w:rsid w:val="00B17319"/>
    <w:pPr>
      <w:tabs>
        <w:tab w:val="left" w:pos="142"/>
        <w:tab w:val="left" w:pos="567"/>
      </w:tabs>
      <w:spacing w:before="200" w:after="120" w:line="440" w:lineRule="exact"/>
      <w:ind w:left="567" w:hanging="567"/>
    </w:pPr>
    <w:rPr>
      <w:rFonts w:ascii="Arial" w:hAnsi="Arial"/>
      <w:b/>
      <w:color w:val="000000" w:themeColor="text1"/>
      <w:sz w:val="28"/>
    </w:rPr>
  </w:style>
  <w:style w:type="character" w:customStyle="1" w:styleId="Totalmark">
    <w:name w:val="Total mark"/>
    <w:uiPriority w:val="99"/>
    <w:qFormat/>
    <w:rsid w:val="005F1419"/>
    <w:rPr>
      <w:sz w:val="26"/>
      <w:bdr w:val="single" w:sz="12" w:space="0" w:color="7F7F7F" w:themeColor="text1" w:themeTint="80"/>
    </w:rPr>
  </w:style>
  <w:style w:type="paragraph" w:customStyle="1" w:styleId="Finaltotalmarks">
    <w:name w:val="Final total marks"/>
    <w:qFormat/>
    <w:rsid w:val="00A97B50"/>
    <w:pPr>
      <w:spacing w:before="200" w:after="40"/>
      <w:jc w:val="right"/>
    </w:pPr>
    <w:rPr>
      <w:rFonts w:ascii="Arial" w:hAnsi="Arial"/>
      <w:b/>
      <w:sz w:val="29"/>
      <w:szCs w:val="29"/>
    </w:rPr>
  </w:style>
  <w:style w:type="character" w:customStyle="1" w:styleId="Audionumber">
    <w:name w:val="Audio number"/>
    <w:uiPriority w:val="1"/>
    <w:qFormat/>
    <w:rsid w:val="0047781D"/>
    <w:rPr>
      <w:rFonts w:cs="Times New Roman (Body CS)"/>
      <w:color w:val="808080" w:themeColor="background1" w:themeShade="80"/>
      <w:position w:val="4"/>
      <w:sz w:val="24"/>
    </w:rPr>
  </w:style>
  <w:style w:type="paragraph" w:customStyle="1" w:styleId="00Numberedlist">
    <w:name w:val="00 Numbered list"/>
    <w:basedOn w:val="Normal"/>
    <w:uiPriority w:val="99"/>
    <w:qFormat/>
    <w:rsid w:val="005663D3"/>
    <w:pPr>
      <w:widowControl w:val="0"/>
      <w:tabs>
        <w:tab w:val="left" w:pos="964"/>
      </w:tabs>
      <w:autoSpaceDE w:val="0"/>
      <w:autoSpaceDN w:val="0"/>
      <w:adjustRightInd w:val="0"/>
      <w:spacing w:line="360" w:lineRule="atLeast"/>
      <w:ind w:left="918" w:hanging="340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paragraph" w:customStyle="1" w:styleId="00Example">
    <w:name w:val="00 Example"/>
    <w:basedOn w:val="Text"/>
    <w:qFormat/>
    <w:rsid w:val="006D4F3B"/>
    <w:pPr>
      <w:ind w:left="574"/>
    </w:pPr>
    <w:rPr>
      <w:color w:val="808080" w:themeColor="background1" w:themeShade="80"/>
    </w:rPr>
  </w:style>
  <w:style w:type="paragraph" w:customStyle="1" w:styleId="00Wordpool">
    <w:name w:val="00 Wordpool"/>
    <w:basedOn w:val="Text"/>
    <w:qFormat/>
    <w:rsid w:val="001107F6"/>
    <w:pPr>
      <w:spacing w:line="360" w:lineRule="exact"/>
      <w:jc w:val="center"/>
    </w:pPr>
    <w:rPr>
      <w:sz w:val="26"/>
    </w:rPr>
  </w:style>
  <w:style w:type="character" w:customStyle="1" w:styleId="00ExampleonWOL">
    <w:name w:val="00 Example on WOL"/>
    <w:basedOn w:val="Fuentedeprrafopredeter"/>
    <w:uiPriority w:val="99"/>
    <w:qFormat/>
    <w:rsid w:val="003A3D28"/>
    <w:rPr>
      <w:color w:val="000000" w:themeColor="text1"/>
      <w:u w:val="single" w:color="000000" w:themeColor="text1"/>
    </w:rPr>
  </w:style>
  <w:style w:type="table" w:styleId="Tablaconcuadrcula">
    <w:name w:val="Table Grid"/>
    <w:basedOn w:val="Tablanormal"/>
    <w:uiPriority w:val="39"/>
    <w:rsid w:val="00651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edlist">
    <w:name w:val="Numbered list"/>
    <w:uiPriority w:val="99"/>
    <w:rsid w:val="00332B5D"/>
    <w:rPr>
      <w:rFonts w:ascii="Arial" w:hAnsi="Arial" w:cs="Arial"/>
      <w:b/>
      <w:bCs/>
      <w:sz w:val="28"/>
      <w:szCs w:val="28"/>
    </w:rPr>
  </w:style>
  <w:style w:type="character" w:customStyle="1" w:styleId="Style1">
    <w:name w:val="Style1"/>
    <w:uiPriority w:val="1"/>
    <w:qFormat/>
    <w:rsid w:val="00FF1A3B"/>
    <w:rPr>
      <w:rFonts w:ascii="Arial" w:hAnsi="Arial"/>
      <w:b/>
    </w:rPr>
  </w:style>
  <w:style w:type="paragraph" w:customStyle="1" w:styleId="00Text">
    <w:name w:val="00 Text"/>
    <w:basedOn w:val="Normal"/>
    <w:uiPriority w:val="99"/>
    <w:rsid w:val="001107F6"/>
    <w:pPr>
      <w:widowControl w:val="0"/>
      <w:tabs>
        <w:tab w:val="left" w:pos="3572"/>
      </w:tabs>
      <w:autoSpaceDE w:val="0"/>
      <w:autoSpaceDN w:val="0"/>
      <w:adjustRightInd w:val="0"/>
      <w:spacing w:line="360" w:lineRule="atLeast"/>
      <w:ind w:left="578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character" w:customStyle="1" w:styleId="DesignnoteCharOld">
    <w:name w:val="[Design note] Char (Old)"/>
    <w:uiPriority w:val="99"/>
    <w:rsid w:val="00E16ED6"/>
    <w:rPr>
      <w:rFonts w:ascii="Helvetica" w:hAnsi="Helvetica" w:cs="Helvetica"/>
      <w:color w:val="FF0000"/>
      <w:w w:val="100"/>
    </w:rPr>
  </w:style>
  <w:style w:type="character" w:customStyle="1" w:styleId="Tickandcross">
    <w:name w:val="Tick and cross"/>
    <w:basedOn w:val="Fuentedeprrafopredeter"/>
    <w:uiPriority w:val="1"/>
    <w:qFormat/>
    <w:rsid w:val="00E16ED6"/>
    <w:rPr>
      <w:rFonts w:cs="Times New Roman (Body CS)"/>
      <w:position w:val="-4"/>
      <w:sz w:val="32"/>
    </w:rPr>
  </w:style>
  <w:style w:type="character" w:customStyle="1" w:styleId="EmphasisOld">
    <w:name w:val="Emphasis (Old)"/>
    <w:uiPriority w:val="99"/>
    <w:rsid w:val="00E16ED6"/>
    <w:rPr>
      <w:i/>
      <w:iCs/>
      <w:w w:val="100"/>
    </w:rPr>
  </w:style>
  <w:style w:type="paragraph" w:customStyle="1" w:styleId="Finaltotalmark">
    <w:name w:val="Final total mark"/>
    <w:basedOn w:val="Normal"/>
    <w:uiPriority w:val="99"/>
    <w:rsid w:val="00F56C61"/>
    <w:pPr>
      <w:widowControl w:val="0"/>
      <w:tabs>
        <w:tab w:val="left" w:pos="3572"/>
      </w:tabs>
      <w:autoSpaceDE w:val="0"/>
      <w:autoSpaceDN w:val="0"/>
      <w:adjustRightInd w:val="0"/>
      <w:spacing w:before="113" w:after="113" w:line="288" w:lineRule="auto"/>
      <w:ind w:left="580"/>
      <w:textAlignment w:val="center"/>
    </w:pPr>
    <w:rPr>
      <w:rFonts w:ascii="Arial" w:eastAsiaTheme="minorEastAsia" w:hAnsi="Arial" w:cs="Arial"/>
      <w:b/>
      <w:bCs/>
      <w:color w:val="000000"/>
      <w:sz w:val="29"/>
      <w:szCs w:val="29"/>
    </w:rPr>
  </w:style>
  <w:style w:type="character" w:customStyle="1" w:styleId="smallfooter">
    <w:name w:val="small footer"/>
    <w:basedOn w:val="Fuentedeprrafopredeter"/>
    <w:uiPriority w:val="1"/>
    <w:qFormat/>
    <w:rsid w:val="00937C7C"/>
    <w:rPr>
      <w:sz w:val="14"/>
      <w:szCs w:val="14"/>
    </w:rPr>
  </w:style>
  <w:style w:type="character" w:customStyle="1" w:styleId="00Rubricnumber">
    <w:name w:val="00 Rubric number"/>
    <w:basedOn w:val="Fuentedeprrafopredeter"/>
    <w:uiPriority w:val="1"/>
    <w:qFormat/>
    <w:rsid w:val="00607F14"/>
    <w:rPr>
      <w:rFonts w:ascii="Arial" w:hAnsi="Arial" w:cs="Arial"/>
      <w:b/>
      <w:bCs/>
      <w:color w:val="FFFFFF"/>
      <w:position w:val="-10"/>
      <w:sz w:val="29"/>
      <w:szCs w:val="32"/>
    </w:rPr>
  </w:style>
  <w:style w:type="character" w:customStyle="1" w:styleId="TextCharOld">
    <w:name w:val="Text Char (Old)"/>
    <w:uiPriority w:val="99"/>
    <w:rsid w:val="00AB52D1"/>
    <w:rPr>
      <w:rFonts w:ascii="Helvetica" w:hAnsi="Helvetica"/>
      <w:w w:val="100"/>
    </w:rPr>
  </w:style>
  <w:style w:type="paragraph" w:customStyle="1" w:styleId="00Numbering">
    <w:name w:val="00 Numbering"/>
    <w:basedOn w:val="Normal"/>
    <w:qFormat/>
    <w:rsid w:val="00F65D92"/>
    <w:pPr>
      <w:spacing w:line="280" w:lineRule="exact"/>
      <w:ind w:left="-28"/>
    </w:pPr>
    <w:rPr>
      <w:rFonts w:ascii="Arial" w:hAnsi="Arial" w:cs="Arial"/>
      <w:b/>
      <w:color w:val="000000" w:themeColor="text1"/>
      <w:sz w:val="28"/>
      <w:szCs w:val="28"/>
    </w:rPr>
  </w:style>
  <w:style w:type="paragraph" w:customStyle="1" w:styleId="Artbriefold">
    <w:name w:val="Artbrief (old)"/>
    <w:basedOn w:val="Normal"/>
    <w:uiPriority w:val="99"/>
    <w:rsid w:val="00F65D92"/>
    <w:pPr>
      <w:widowControl w:val="0"/>
      <w:autoSpaceDE w:val="0"/>
      <w:autoSpaceDN w:val="0"/>
      <w:adjustRightInd w:val="0"/>
      <w:spacing w:before="120" w:after="120" w:line="288" w:lineRule="auto"/>
      <w:textAlignment w:val="center"/>
    </w:pPr>
    <w:rPr>
      <w:rFonts w:ascii="Helvetica" w:eastAsiaTheme="minorEastAsia" w:hAnsi="Helvetica" w:cs="Helvetica"/>
      <w:color w:val="0070C0"/>
      <w:lang w:val="en-US"/>
    </w:rPr>
  </w:style>
  <w:style w:type="character" w:customStyle="1" w:styleId="DesignnoteChar">
    <w:name w:val="[Design note] Char"/>
    <w:uiPriority w:val="99"/>
    <w:rsid w:val="00560E0D"/>
    <w:rPr>
      <w:rFonts w:ascii="Calibri" w:hAnsi="Calibri"/>
      <w:color w:val="0070C0"/>
      <w:w w:val="100"/>
      <w:sz w:val="24"/>
    </w:rPr>
  </w:style>
  <w:style w:type="character" w:customStyle="1" w:styleId="00text0">
    <w:name w:val="00 text"/>
    <w:basedOn w:val="WOLstyle"/>
    <w:uiPriority w:val="1"/>
    <w:qFormat/>
    <w:rsid w:val="00560E0D"/>
    <w:rPr>
      <w:rFonts w:ascii="Arial" w:hAnsi="Arial" w:cs="Times New Roman"/>
      <w:color w:val="000000" w:themeColor="text1"/>
      <w:sz w:val="26"/>
      <w:u w:val="none" w:color="000000"/>
    </w:rPr>
  </w:style>
  <w:style w:type="character" w:styleId="nfasis">
    <w:name w:val="Emphasis"/>
    <w:basedOn w:val="Fuentedeprrafopredeter"/>
    <w:uiPriority w:val="99"/>
    <w:qFormat/>
    <w:rsid w:val="00F25A1C"/>
    <w:rPr>
      <w:rFonts w:cs="Times New Roman"/>
      <w:i/>
      <w:iCs/>
      <w:w w:val="100"/>
    </w:rPr>
  </w:style>
  <w:style w:type="character" w:styleId="Refdecomentario">
    <w:name w:val="annotation reference"/>
    <w:basedOn w:val="Fuentedeprrafopredeter"/>
    <w:uiPriority w:val="99"/>
    <w:semiHidden/>
    <w:unhideWhenUsed/>
    <w:rsid w:val="002564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64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64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64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648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4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48D"/>
    <w:rPr>
      <w:rFonts w:ascii="Tahoma" w:hAnsi="Tahoma" w:cs="Tahoma"/>
      <w:sz w:val="16"/>
      <w:szCs w:val="16"/>
    </w:rPr>
  </w:style>
  <w:style w:type="paragraph" w:customStyle="1" w:styleId="00FulloutWOLs">
    <w:name w:val="00 Full out WOLs"/>
    <w:basedOn w:val="00Numberedlist"/>
    <w:qFormat/>
    <w:rsid w:val="00D558DE"/>
    <w:pPr>
      <w:tabs>
        <w:tab w:val="clear" w:pos="964"/>
      </w:tabs>
      <w:ind w:left="666" w:hanging="99"/>
    </w:pPr>
    <w:rPr>
      <w:color w:val="FFFFFF" w:themeColor="background1"/>
      <w:sz w:val="24"/>
      <w:szCs w:val="24"/>
      <w:u w:val="single" w:color="000000" w:themeColor="text1"/>
    </w:rPr>
  </w:style>
  <w:style w:type="character" w:styleId="Textoennegrita">
    <w:name w:val="Strong"/>
    <w:uiPriority w:val="22"/>
    <w:qFormat/>
    <w:rsid w:val="004044D0"/>
    <w:rPr>
      <w:rFonts w:ascii="Arial" w:hAnsi="Arial" w:cs="Arial"/>
      <w:b/>
      <w:bCs/>
      <w:w w:val="100"/>
    </w:rPr>
  </w:style>
  <w:style w:type="character" w:customStyle="1" w:styleId="TextChar">
    <w:name w:val="Text Char"/>
    <w:uiPriority w:val="99"/>
    <w:rsid w:val="004044D0"/>
    <w:rPr>
      <w:rFonts w:ascii="Arial" w:hAnsi="Arial" w:cs="Arial"/>
      <w:w w:val="100"/>
    </w:rPr>
  </w:style>
  <w:style w:type="paragraph" w:customStyle="1" w:styleId="00Boxtext">
    <w:name w:val="00 Box text"/>
    <w:basedOn w:val="00Text"/>
    <w:uiPriority w:val="99"/>
    <w:rsid w:val="004044D0"/>
    <w:pPr>
      <w:suppressAutoHyphens/>
      <w:ind w:left="159" w:right="284"/>
    </w:pPr>
    <w:rPr>
      <w:rFonts w:eastAsia="Times New Roman"/>
      <w:szCs w:val="26"/>
    </w:rPr>
  </w:style>
  <w:style w:type="paragraph" w:styleId="Prrafodelista">
    <w:name w:val="List Paragraph"/>
    <w:basedOn w:val="Normal"/>
    <w:uiPriority w:val="34"/>
    <w:qFormat/>
    <w:rsid w:val="00D870F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408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A017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177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01771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70923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Oxford University Press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Hemfrey</dc:creator>
  <cp:lastModifiedBy>Marianela Blasco Fernández De Moreda</cp:lastModifiedBy>
  <cp:revision>4</cp:revision>
  <cp:lastPrinted>2018-10-31T15:18:00Z</cp:lastPrinted>
  <dcterms:created xsi:type="dcterms:W3CDTF">2026-04-30T00:51:00Z</dcterms:created>
  <dcterms:modified xsi:type="dcterms:W3CDTF">2026-04-30T01:30:00Z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