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B5" w:rsidRPr="00401711" w:rsidRDefault="00164F0D" w:rsidP="00164F0D">
      <w:pPr>
        <w:jc w:val="center"/>
        <w:rPr>
          <w:b/>
          <w:u w:val="single"/>
        </w:rPr>
      </w:pPr>
      <w:bookmarkStart w:id="0" w:name="_GoBack"/>
      <w:bookmarkEnd w:id="0"/>
      <w:r w:rsidRPr="00401711">
        <w:rPr>
          <w:b/>
          <w:u w:val="single"/>
        </w:rPr>
        <w:t>TEMARIO</w:t>
      </w:r>
    </w:p>
    <w:p w:rsidR="00401711" w:rsidRPr="00401711" w:rsidRDefault="00401711" w:rsidP="00401711">
      <w:pPr>
        <w:rPr>
          <w:b/>
          <w:u w:val="single"/>
        </w:rPr>
      </w:pPr>
      <w:r w:rsidRPr="00401711">
        <w:rPr>
          <w:b/>
          <w:u w:val="single"/>
        </w:rPr>
        <w:t>TEMARIO Y FECHAS PARA LAS EVALUACIONES CUATRIMESTRALES</w:t>
      </w:r>
    </w:p>
    <w:p w:rsidR="00401711" w:rsidRPr="00401711" w:rsidRDefault="00401711" w:rsidP="00401711">
      <w:pPr>
        <w:tabs>
          <w:tab w:val="center" w:pos="4252"/>
        </w:tabs>
        <w:rPr>
          <w:b/>
          <w:u w:val="single"/>
        </w:rPr>
      </w:pPr>
      <w:r w:rsidRPr="00401711">
        <w:rPr>
          <w:b/>
          <w:u w:val="single"/>
        </w:rPr>
        <w:t>FECHA: 2/7/25: MATEMÁTICA</w:t>
      </w:r>
    </w:p>
    <w:p w:rsidR="00401711" w:rsidRPr="00401711" w:rsidRDefault="00401711" w:rsidP="00401711">
      <w:r w:rsidRPr="00401711">
        <w:t xml:space="preserve">Numeración hasta el 49. Orden de menor a mayor. </w:t>
      </w:r>
    </w:p>
    <w:p w:rsidR="00401711" w:rsidRPr="00401711" w:rsidRDefault="00401711" w:rsidP="00401711">
      <w:r w:rsidRPr="00401711">
        <w:t>Dictado de números.</w:t>
      </w:r>
    </w:p>
    <w:p w:rsidR="00401711" w:rsidRPr="00401711" w:rsidRDefault="00401711" w:rsidP="00401711">
      <w:r w:rsidRPr="00401711">
        <w:t>Escritura literal del 0 al 10.</w:t>
      </w:r>
    </w:p>
    <w:p w:rsidR="00401711" w:rsidRPr="00401711" w:rsidRDefault="00401711" w:rsidP="00401711">
      <w:r w:rsidRPr="00401711">
        <w:t>Escalas ascendentes y descendentes.</w:t>
      </w:r>
    </w:p>
    <w:p w:rsidR="00401711" w:rsidRPr="00401711" w:rsidRDefault="00401711" w:rsidP="00401711">
      <w:r w:rsidRPr="00401711">
        <w:t>Anterior y posterior.</w:t>
      </w:r>
    </w:p>
    <w:p w:rsidR="00401711" w:rsidRPr="00401711" w:rsidRDefault="00401711" w:rsidP="00401711">
      <w:pPr>
        <w:tabs>
          <w:tab w:val="left" w:pos="2789"/>
        </w:tabs>
      </w:pPr>
      <w:r w:rsidRPr="00401711">
        <w:t>Sumas y restas.</w:t>
      </w:r>
      <w:r w:rsidRPr="00401711">
        <w:tab/>
      </w:r>
    </w:p>
    <w:p w:rsidR="00401711" w:rsidRPr="00401711" w:rsidRDefault="00401711" w:rsidP="00401711">
      <w:r w:rsidRPr="00401711">
        <w:t>Figuras geométricas.</w:t>
      </w:r>
    </w:p>
    <w:p w:rsidR="00401711" w:rsidRPr="00401711" w:rsidRDefault="00401711" w:rsidP="00401711">
      <w:pPr>
        <w:rPr>
          <w:b/>
          <w:u w:val="single"/>
        </w:rPr>
      </w:pPr>
      <w:r w:rsidRPr="00401711">
        <w:rPr>
          <w:b/>
          <w:u w:val="single"/>
        </w:rPr>
        <w:t>FECHA: 4/7/25: CIENCIAS NATURALES</w:t>
      </w:r>
    </w:p>
    <w:p w:rsidR="00401711" w:rsidRPr="00401711" w:rsidRDefault="00401711" w:rsidP="00401711">
      <w:r w:rsidRPr="00401711">
        <w:t>Hábitos saludables y no saludables.</w:t>
      </w:r>
    </w:p>
    <w:p w:rsidR="00401711" w:rsidRPr="00401711" w:rsidRDefault="00401711" w:rsidP="00401711">
      <w:r w:rsidRPr="00401711">
        <w:t>Partes de la plantas.</w:t>
      </w:r>
    </w:p>
    <w:p w:rsidR="00401711" w:rsidRPr="00401711" w:rsidRDefault="00401711" w:rsidP="00401711">
      <w:r w:rsidRPr="00401711">
        <w:t>Tipos de plantas.</w:t>
      </w:r>
    </w:p>
    <w:p w:rsidR="00401711" w:rsidRPr="00401711" w:rsidRDefault="00401711" w:rsidP="00401711">
      <w:r w:rsidRPr="00401711">
        <w:t>Seres vivos e inertes.</w:t>
      </w:r>
    </w:p>
    <w:p w:rsidR="00401711" w:rsidRPr="00401711" w:rsidRDefault="00401711" w:rsidP="00401711">
      <w:r w:rsidRPr="00401711">
        <w:t>Animales ovíparos y vivíparos.</w:t>
      </w:r>
    </w:p>
    <w:p w:rsidR="00401711" w:rsidRPr="00401711" w:rsidRDefault="00401711" w:rsidP="00401711">
      <w:pPr>
        <w:rPr>
          <w:b/>
          <w:u w:val="single"/>
        </w:rPr>
      </w:pPr>
      <w:r w:rsidRPr="00401711">
        <w:rPr>
          <w:b/>
          <w:u w:val="single"/>
        </w:rPr>
        <w:t>FECHA: 7/7/25: LENGUA</w:t>
      </w:r>
    </w:p>
    <w:p w:rsidR="00401711" w:rsidRPr="00401711" w:rsidRDefault="00401711" w:rsidP="00401711">
      <w:r w:rsidRPr="00401711">
        <w:t>Dictado de palabras con las letras trabajadas: “M-P-S-D-T-L-N-F”</w:t>
      </w:r>
    </w:p>
    <w:p w:rsidR="00401711" w:rsidRPr="00401711" w:rsidRDefault="00401711" w:rsidP="00401711">
      <w:r w:rsidRPr="00401711">
        <w:t>Completamiento de palabras con vocales.</w:t>
      </w:r>
    </w:p>
    <w:p w:rsidR="00401711" w:rsidRPr="00401711" w:rsidRDefault="00401711" w:rsidP="00401711">
      <w:r w:rsidRPr="00401711">
        <w:t>Completamiento de palabras con las letras trabajadas “M-P-S-D-T-L-N-F”</w:t>
      </w:r>
    </w:p>
    <w:p w:rsidR="00401711" w:rsidRPr="00401711" w:rsidRDefault="00401711" w:rsidP="00401711">
      <w:r w:rsidRPr="00401711">
        <w:t>Comprensión lectora.</w:t>
      </w:r>
    </w:p>
    <w:p w:rsidR="00401711" w:rsidRPr="00401711" w:rsidRDefault="00401711" w:rsidP="00401711">
      <w:r w:rsidRPr="00401711">
        <w:t>Palabras largas y cortas.</w:t>
      </w:r>
    </w:p>
    <w:p w:rsidR="00401711" w:rsidRPr="00401711" w:rsidRDefault="00401711" w:rsidP="00401711">
      <w:pPr>
        <w:rPr>
          <w:b/>
          <w:u w:val="single"/>
        </w:rPr>
      </w:pPr>
      <w:r w:rsidRPr="00401711">
        <w:rPr>
          <w:b/>
          <w:u w:val="single"/>
        </w:rPr>
        <w:t>FECHA: 10/7/25: CIENCIAS SOCIALES</w:t>
      </w:r>
    </w:p>
    <w:p w:rsidR="00401711" w:rsidRPr="00401711" w:rsidRDefault="00401711" w:rsidP="00401711">
      <w:r w:rsidRPr="00401711">
        <w:t>Valores “La solidaridad”- “Respeto por el cuidado del medio ambiente”</w:t>
      </w:r>
    </w:p>
    <w:p w:rsidR="00401711" w:rsidRPr="00401711" w:rsidRDefault="00401711" w:rsidP="00401711">
      <w:r w:rsidRPr="00401711">
        <w:t>Normas de convivencia.</w:t>
      </w:r>
    </w:p>
    <w:p w:rsidR="00401711" w:rsidRPr="00401711" w:rsidRDefault="00401711" w:rsidP="00401711">
      <w:r w:rsidRPr="00401711">
        <w:t>Época colonial: objetos de la época.</w:t>
      </w:r>
    </w:p>
    <w:p w:rsidR="00401711" w:rsidRPr="00401711" w:rsidRDefault="00401711" w:rsidP="00401711">
      <w:r w:rsidRPr="00401711">
        <w:t>Campo y ciudad. Características.</w:t>
      </w:r>
    </w:p>
    <w:p w:rsidR="00401711" w:rsidRPr="00401711" w:rsidRDefault="00401711" w:rsidP="00401711">
      <w:r w:rsidRPr="00401711">
        <w:lastRenderedPageBreak/>
        <w:t>Transportes del campo y la ciudad.</w:t>
      </w:r>
    </w:p>
    <w:p w:rsidR="00401711" w:rsidRPr="00401711" w:rsidRDefault="00401711" w:rsidP="00401711">
      <w:r w:rsidRPr="00401711">
        <w:t>Efemérides: 25 de Mayo de 1810 - 20 de Junio.</w:t>
      </w:r>
    </w:p>
    <w:p w:rsidR="00A80E18" w:rsidRPr="00401711" w:rsidRDefault="00A80E18" w:rsidP="00401711"/>
    <w:sectPr w:rsidR="00A80E18" w:rsidRPr="00401711" w:rsidSect="007909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94D" w:rsidRDefault="0001394D" w:rsidP="00662B89">
      <w:pPr>
        <w:spacing w:after="0" w:line="240" w:lineRule="auto"/>
      </w:pPr>
      <w:r>
        <w:separator/>
      </w:r>
    </w:p>
  </w:endnote>
  <w:endnote w:type="continuationSeparator" w:id="1">
    <w:p w:rsidR="0001394D" w:rsidRDefault="0001394D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94D" w:rsidRDefault="0001394D" w:rsidP="00662B89">
      <w:pPr>
        <w:spacing w:after="0" w:line="240" w:lineRule="auto"/>
      </w:pPr>
      <w:r>
        <w:separator/>
      </w:r>
    </w:p>
  </w:footnote>
  <w:footnote w:type="continuationSeparator" w:id="1">
    <w:p w:rsidR="0001394D" w:rsidRDefault="0001394D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07E"/>
    <w:multiLevelType w:val="hybridMultilevel"/>
    <w:tmpl w:val="8E1C6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093"/>
    <w:multiLevelType w:val="hybridMultilevel"/>
    <w:tmpl w:val="7A4C4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66129"/>
    <w:multiLevelType w:val="hybridMultilevel"/>
    <w:tmpl w:val="5B124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6EAA"/>
    <w:multiLevelType w:val="hybridMultilevel"/>
    <w:tmpl w:val="75DAA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E3BB4"/>
    <w:multiLevelType w:val="hybridMultilevel"/>
    <w:tmpl w:val="5DBE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65E1D"/>
    <w:multiLevelType w:val="hybridMultilevel"/>
    <w:tmpl w:val="B12C6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C53AA"/>
    <w:multiLevelType w:val="hybridMultilevel"/>
    <w:tmpl w:val="EE3C1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91518"/>
    <w:multiLevelType w:val="hybridMultilevel"/>
    <w:tmpl w:val="F7B6B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77031"/>
    <w:multiLevelType w:val="hybridMultilevel"/>
    <w:tmpl w:val="C172E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01432"/>
    <w:multiLevelType w:val="hybridMultilevel"/>
    <w:tmpl w:val="E352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E6A7B"/>
    <w:multiLevelType w:val="hybridMultilevel"/>
    <w:tmpl w:val="824C0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6051D"/>
    <w:multiLevelType w:val="hybridMultilevel"/>
    <w:tmpl w:val="936C35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665CD7"/>
    <w:multiLevelType w:val="hybridMultilevel"/>
    <w:tmpl w:val="BF72F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C7FFA"/>
    <w:multiLevelType w:val="hybridMultilevel"/>
    <w:tmpl w:val="FDFE7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16286"/>
    <w:multiLevelType w:val="hybridMultilevel"/>
    <w:tmpl w:val="0CC68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90AC5"/>
    <w:multiLevelType w:val="hybridMultilevel"/>
    <w:tmpl w:val="9B545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261AE"/>
    <w:multiLevelType w:val="hybridMultilevel"/>
    <w:tmpl w:val="79481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5"/>
  </w:num>
  <w:num w:numId="14">
    <w:abstractNumId w:val="0"/>
  </w:num>
  <w:num w:numId="15">
    <w:abstractNumId w:val="13"/>
  </w:num>
  <w:num w:numId="16">
    <w:abstractNumId w:val="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1394D"/>
    <w:rsid w:val="000640F8"/>
    <w:rsid w:val="000D5B3C"/>
    <w:rsid w:val="000F6968"/>
    <w:rsid w:val="00164F0D"/>
    <w:rsid w:val="002032D8"/>
    <w:rsid w:val="00263386"/>
    <w:rsid w:val="003A5339"/>
    <w:rsid w:val="003E0B42"/>
    <w:rsid w:val="00401711"/>
    <w:rsid w:val="0042068A"/>
    <w:rsid w:val="004561F4"/>
    <w:rsid w:val="00475530"/>
    <w:rsid w:val="00510AAA"/>
    <w:rsid w:val="00520D9D"/>
    <w:rsid w:val="00567F94"/>
    <w:rsid w:val="005F4153"/>
    <w:rsid w:val="00615271"/>
    <w:rsid w:val="00641E63"/>
    <w:rsid w:val="00662209"/>
    <w:rsid w:val="00662B89"/>
    <w:rsid w:val="0079094A"/>
    <w:rsid w:val="00852106"/>
    <w:rsid w:val="008A72C4"/>
    <w:rsid w:val="009176B3"/>
    <w:rsid w:val="00917DB6"/>
    <w:rsid w:val="00946D3C"/>
    <w:rsid w:val="00976BCF"/>
    <w:rsid w:val="00A06D04"/>
    <w:rsid w:val="00A5637F"/>
    <w:rsid w:val="00A56B4A"/>
    <w:rsid w:val="00A6326B"/>
    <w:rsid w:val="00A80E18"/>
    <w:rsid w:val="00AA5009"/>
    <w:rsid w:val="00AB222A"/>
    <w:rsid w:val="00B06F8E"/>
    <w:rsid w:val="00BB0C67"/>
    <w:rsid w:val="00D0419F"/>
    <w:rsid w:val="00D57B4F"/>
    <w:rsid w:val="00DA4816"/>
    <w:rsid w:val="00DD0FB0"/>
    <w:rsid w:val="00F054EB"/>
    <w:rsid w:val="00F42CE2"/>
    <w:rsid w:val="00F93DA0"/>
    <w:rsid w:val="00FA5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64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14</cp:revision>
  <dcterms:created xsi:type="dcterms:W3CDTF">2022-02-08T17:10:00Z</dcterms:created>
  <dcterms:modified xsi:type="dcterms:W3CDTF">2025-06-18T23:51:00Z</dcterms:modified>
</cp:coreProperties>
</file>