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54340175" w:rsidR="006D3CF2" w:rsidRDefault="009839D9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536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</w:p>
    <w:p w14:paraId="6A28B8BF" w14:textId="3D53B82B" w:rsidR="00576691" w:rsidRPr="004566FD" w:rsidRDefault="00576691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TEMARIO 1° EVAL. CUATRIMESTRAL 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8CDB05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087A4D8E" w14:textId="5FAD297E" w:rsidR="00566ED2" w:rsidRDefault="00566ED2" w:rsidP="00797CB0">
      <w:pPr>
        <w:rPr>
          <w:rFonts w:ascii="Times New Roman" w:hAnsi="Times New Roman" w:cs="Times New Roman"/>
          <w:sz w:val="24"/>
          <w:szCs w:val="24"/>
        </w:rPr>
      </w:pPr>
    </w:p>
    <w:p w14:paraId="627A97FE" w14:textId="111DA7F5" w:rsidR="00E64B16" w:rsidRDefault="002D0014" w:rsidP="00797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6815" behindDoc="1" locked="0" layoutInCell="1" allowOverlap="1" wp14:anchorId="7AFF5D4F" wp14:editId="2A1FA9EF">
                <wp:simplePos x="0" y="0"/>
                <wp:positionH relativeFrom="margin">
                  <wp:posOffset>-85726</wp:posOffset>
                </wp:positionH>
                <wp:positionV relativeFrom="paragraph">
                  <wp:posOffset>106045</wp:posOffset>
                </wp:positionV>
                <wp:extent cx="6753225" cy="5248275"/>
                <wp:effectExtent l="0" t="0" r="28575" b="28575"/>
                <wp:wrapNone/>
                <wp:docPr id="178587104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24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827BB" id="Rectángulo 1" o:spid="_x0000_s1026" style="position:absolute;margin-left:-6.75pt;margin-top:8.35pt;width:531.75pt;height:413.25pt;z-index:-157296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" fillcolor="white [3201]" strokecolor="black [3200]" strokeweight="2pt">
                <w10:wrap anchorx="margin"/>
              </v:rect>
            </w:pict>
          </mc:Fallback>
        </mc:AlternateContent>
      </w:r>
    </w:p>
    <w:p w14:paraId="0BD62F5E" w14:textId="65DF755B" w:rsidR="00E64B16" w:rsidRDefault="00E64B16" w:rsidP="00797CB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El día </w:t>
      </w:r>
      <w:r w:rsidR="0036593D">
        <w:rPr>
          <w:rFonts w:ascii="Times New Roman" w:hAnsi="Times New Roman" w:cs="Times New Roman"/>
          <w:i/>
          <w:iCs/>
          <w:sz w:val="24"/>
          <w:szCs w:val="24"/>
        </w:rPr>
        <w:t>lunes</w:t>
      </w:r>
      <w:r w:rsidR="00576691">
        <w:rPr>
          <w:rFonts w:ascii="Times New Roman" w:hAnsi="Times New Roman" w:cs="Times New Roman"/>
          <w:i/>
          <w:iCs/>
          <w:sz w:val="24"/>
          <w:szCs w:val="24"/>
        </w:rPr>
        <w:t xml:space="preserve">: -   </w:t>
      </w:r>
      <w:r w:rsidR="00DB1955"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76691"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23</w:t>
      </w:r>
      <w:r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juni</w:t>
      </w:r>
      <w:r w:rsidR="00566ED2"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="00566ED2">
        <w:rPr>
          <w:rFonts w:ascii="Times New Roman" w:hAnsi="Times New Roman" w:cs="Times New Roman"/>
          <w:i/>
          <w:iCs/>
          <w:sz w:val="24"/>
          <w:szCs w:val="24"/>
        </w:rPr>
        <w:t>realizará</w:t>
      </w:r>
      <w:proofErr w:type="spellEnd"/>
      <w:r w:rsidR="00566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6691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576691"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1° </w:t>
      </w:r>
      <w:proofErr w:type="spellStart"/>
      <w:r w:rsidR="00566ED2"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Evaluación</w:t>
      </w:r>
      <w:proofErr w:type="spellEnd"/>
      <w:r w:rsidR="00566ED2"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Cuatrimestral</w:t>
      </w:r>
      <w:proofErr w:type="spellEnd"/>
      <w:r w:rsid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ESCRITA</w:t>
      </w:r>
    </w:p>
    <w:p w14:paraId="550E4023" w14:textId="5D6C2B54" w:rsidR="00576691" w:rsidRPr="00576691" w:rsidRDefault="00576691" w:rsidP="00576691">
      <w:pPr>
        <w:pStyle w:val="Prrafodelista"/>
        <w:numPr>
          <w:ilvl w:val="0"/>
          <w:numId w:val="3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30 de </w:t>
      </w:r>
      <w:proofErr w:type="spellStart"/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</w:t>
      </w:r>
      <w:r w:rsidR="004F55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</w:t>
      </w:r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proofErr w:type="spellEnd"/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realizará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1° </w:t>
      </w:r>
      <w:proofErr w:type="spellStart"/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Evaluación</w:t>
      </w:r>
      <w:proofErr w:type="spellEnd"/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Cuatrimestra</w:t>
      </w:r>
      <w:r w:rsidR="004F55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proofErr w:type="spellEnd"/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ORAL</w:t>
      </w:r>
    </w:p>
    <w:p w14:paraId="27C73BA7" w14:textId="77777777" w:rsidR="00576691" w:rsidRPr="00576691" w:rsidRDefault="00576691" w:rsidP="00576691">
      <w:pPr>
        <w:pStyle w:val="Prrafodelista"/>
        <w:ind w:left="162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BD89385" w14:textId="13EF4664" w:rsidR="00566ED2" w:rsidRDefault="004F55A0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Contenidos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evaluar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1BD41BB" w14:textId="77777777" w:rsidR="00DB1955" w:rsidRDefault="00E64B16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66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2968"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 1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>: Vocabulary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122CF584" w14:textId="6779ABB6" w:rsidR="00E64B16" w:rsidRDefault="009839D9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B19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Subjects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Science, ICT, PE, Geography, etc. (pages 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>10</w:t>
      </w:r>
      <w:r>
        <w:rPr>
          <w:rFonts w:ascii="Times New Roman" w:hAnsi="Times New Roman" w:cs="Times New Roman"/>
          <w:i/>
          <w:iCs/>
          <w:sz w:val="24"/>
          <w:szCs w:val="24"/>
        </w:rPr>
        <w:t>-11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27EB7CA" w14:textId="36F9D2FF" w:rsidR="00C92968" w:rsidRDefault="009839D9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Routine actions: </w:t>
      </w:r>
      <w:r w:rsidRPr="009839D9">
        <w:rPr>
          <w:rFonts w:ascii="Times New Roman" w:hAnsi="Times New Roman" w:cs="Times New Roman"/>
          <w:i/>
          <w:iCs/>
          <w:sz w:val="24"/>
          <w:szCs w:val="24"/>
        </w:rPr>
        <w:t>wake up, brush my teeth, go to school, etc.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 (page 14)</w:t>
      </w:r>
    </w:p>
    <w:p w14:paraId="576D00D0" w14:textId="0EB1C260" w:rsidR="009839D9" w:rsidRDefault="009839D9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Time: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Half past – O’clock.</w:t>
      </w:r>
    </w:p>
    <w:p w14:paraId="1E5BB6C9" w14:textId="00296CBC" w:rsidR="00566ED2" w:rsidRDefault="00566ED2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3456DC4" w14:textId="35666620" w:rsidR="00566ED2" w:rsidRDefault="00566ED2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Numbers: 1-10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C0572B6" w14:textId="77777777" w:rsidR="00576691" w:rsidRDefault="00566ED2" w:rsidP="009839D9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3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Unit </w:t>
      </w:r>
      <w:r w:rsidR="00C92968" w:rsidRPr="00983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9839D9">
        <w:rPr>
          <w:rFonts w:ascii="Times New Roman" w:hAnsi="Times New Roman" w:cs="Times New Roman"/>
          <w:i/>
          <w:iCs/>
          <w:sz w:val="24"/>
          <w:szCs w:val="24"/>
        </w:rPr>
        <w:t>: Vocabular</w:t>
      </w:r>
      <w:r w:rsidR="00C92968" w:rsidRPr="009839D9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FC32C76" w14:textId="21BA2CD3" w:rsidR="00566ED2" w:rsidRDefault="00576691" w:rsidP="009839D9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Places of my town</w:t>
      </w:r>
      <w:r w:rsidRPr="0057669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 xml:space="preserve"> supermarket, bus stop, café, cinema, etc. </w:t>
      </w:r>
      <w:r w:rsidR="00C92968" w:rsidRPr="009839D9">
        <w:rPr>
          <w:rFonts w:ascii="Times New Roman" w:hAnsi="Times New Roman" w:cs="Times New Roman"/>
          <w:i/>
          <w:iCs/>
          <w:sz w:val="24"/>
          <w:szCs w:val="24"/>
        </w:rPr>
        <w:t>(pages 18 and 19)</w:t>
      </w:r>
    </w:p>
    <w:p w14:paraId="7E566D85" w14:textId="628107D1" w:rsidR="00576691" w:rsidRDefault="00576691" w:rsidP="009839D9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766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Jobs: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doctor, shop assistant, librarian, bus driver, waiter, police officer</w:t>
      </w:r>
    </w:p>
    <w:p w14:paraId="56633587" w14:textId="77777777" w:rsidR="00576691" w:rsidRPr="009839D9" w:rsidRDefault="00576691" w:rsidP="00F55761">
      <w:pPr>
        <w:pStyle w:val="Prrafodelista"/>
        <w:ind w:left="72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771973" w14:textId="2F7AEB27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Estructura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: What’s this? It’s a </w:t>
      </w:r>
      <w:proofErr w:type="gramStart"/>
      <w:r w:rsidRPr="00E64B16">
        <w:rPr>
          <w:rFonts w:ascii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E998134" w14:textId="6A0EFAC0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What </w:t>
      </w:r>
      <w:proofErr w:type="spellStart"/>
      <w:r w:rsidRPr="00E64B16">
        <w:rPr>
          <w:rFonts w:ascii="Times New Roman" w:hAnsi="Times New Roman" w:cs="Times New Roman"/>
          <w:i/>
          <w:iCs/>
          <w:sz w:val="24"/>
          <w:szCs w:val="24"/>
        </w:rPr>
        <w:t>colour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is it? It’s ………</w:t>
      </w:r>
    </w:p>
    <w:p w14:paraId="069A0132" w14:textId="7C1FB076" w:rsidR="00E64B16" w:rsidRPr="00E64B16" w:rsidRDefault="00E64B16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Is it (a 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>supermarket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)? </w:t>
      </w:r>
      <w:proofErr w:type="spellStart"/>
      <w:r w:rsidRPr="00E64B16">
        <w:rPr>
          <w:rFonts w:ascii="Times New Roman" w:hAnsi="Times New Roman" w:cs="Times New Roman"/>
          <w:i/>
          <w:iCs/>
          <w:sz w:val="24"/>
          <w:szCs w:val="24"/>
        </w:rPr>
        <w:t>Yes,it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is. / No, it isn’t.</w:t>
      </w:r>
    </w:p>
    <w:p w14:paraId="4F3DB2AE" w14:textId="1E91DAA3" w:rsidR="009839D9" w:rsidRDefault="009839D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What time is it? It’s (twelve o’clock)       </w:t>
      </w:r>
    </w:p>
    <w:p w14:paraId="4EF6E0AE" w14:textId="6274DD68" w:rsidR="009839D9" w:rsidRDefault="009839D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Have got/ Haven’t got.</w:t>
      </w:r>
    </w:p>
    <w:p w14:paraId="26CEDE11" w14:textId="0F70ED51" w:rsidR="009839D9" w:rsidRDefault="009839D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What time do you (wake up)? </w:t>
      </w:r>
      <w:r w:rsidRPr="00983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(wake up) </w:t>
      </w:r>
      <w:r w:rsidRPr="00983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(seven o’clock) </w:t>
      </w:r>
    </w:p>
    <w:p w14:paraId="11BCBBDF" w14:textId="6C048E0B" w:rsidR="00864782" w:rsidRDefault="00864782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There is/isn’t a (hospital)</w:t>
      </w:r>
    </w:p>
    <w:p w14:paraId="05CA2247" w14:textId="278E3043" w:rsidR="00F55761" w:rsidRDefault="00F55761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There are/aren’t any (shops)</w:t>
      </w:r>
    </w:p>
    <w:p w14:paraId="14DE462C" w14:textId="09F6C1D2" w:rsidR="00F55761" w:rsidRDefault="00F55761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Who helps you in the (library)?</w:t>
      </w:r>
    </w:p>
    <w:p w14:paraId="5AD57907" w14:textId="77777777" w:rsidR="00576691" w:rsidRDefault="00576691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93BB01" w14:textId="6CACBD28" w:rsidR="00C92968" w:rsidRDefault="009839D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65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Writing: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593D"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proofErr w:type="spellStart"/>
      <w:r w:rsidRPr="0036593D">
        <w:rPr>
          <w:rFonts w:ascii="Times New Roman" w:hAnsi="Times New Roman" w:cs="Times New Roman"/>
          <w:b/>
          <w:bCs/>
          <w:sz w:val="24"/>
          <w:szCs w:val="24"/>
        </w:rPr>
        <w:t>favourite</w:t>
      </w:r>
      <w:proofErr w:type="spellEnd"/>
      <w:r w:rsidRPr="0036593D">
        <w:rPr>
          <w:rFonts w:ascii="Times New Roman" w:hAnsi="Times New Roman" w:cs="Times New Roman"/>
          <w:b/>
          <w:bCs/>
          <w:sz w:val="24"/>
          <w:szCs w:val="24"/>
        </w:rPr>
        <w:t xml:space="preserve"> day at school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routine actions,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day and subject. </w:t>
      </w:r>
    </w:p>
    <w:p w14:paraId="4A407FC3" w14:textId="18861FB9" w:rsidR="00576691" w:rsidRDefault="00576691" w:rsidP="0057669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C7BADBB" w14:textId="5FC4E19B" w:rsidR="0028445F" w:rsidRPr="0028445F" w:rsidRDefault="0028445F" w:rsidP="0028445F">
      <w:pPr>
        <w:rPr>
          <w:rFonts w:ascii="Times New Roman" w:hAnsi="Times New Roman" w:cs="Times New Roman"/>
          <w:sz w:val="24"/>
          <w:szCs w:val="24"/>
        </w:rPr>
      </w:pPr>
    </w:p>
    <w:p w14:paraId="1F0FEF1F" w14:textId="41553CBF" w:rsidR="0028445F" w:rsidRPr="0028445F" w:rsidRDefault="0028445F" w:rsidP="0028445F">
      <w:pPr>
        <w:rPr>
          <w:rFonts w:ascii="Times New Roman" w:hAnsi="Times New Roman" w:cs="Times New Roman"/>
          <w:sz w:val="24"/>
          <w:szCs w:val="24"/>
        </w:rPr>
      </w:pPr>
    </w:p>
    <w:p w14:paraId="7E0845F9" w14:textId="1E715274" w:rsidR="0028445F" w:rsidRPr="0028445F" w:rsidRDefault="0028445F" w:rsidP="0028445F">
      <w:pPr>
        <w:rPr>
          <w:rFonts w:ascii="Times New Roman" w:hAnsi="Times New Roman" w:cs="Times New Roman"/>
          <w:sz w:val="24"/>
          <w:szCs w:val="24"/>
        </w:rPr>
      </w:pPr>
    </w:p>
    <w:p w14:paraId="7C74DC51" w14:textId="2A3507C3" w:rsidR="0028445F" w:rsidRPr="0028445F" w:rsidRDefault="0028445F" w:rsidP="0028445F">
      <w:pPr>
        <w:rPr>
          <w:rFonts w:ascii="Times New Roman" w:hAnsi="Times New Roman" w:cs="Times New Roman"/>
          <w:sz w:val="24"/>
          <w:szCs w:val="24"/>
        </w:rPr>
      </w:pPr>
    </w:p>
    <w:p w14:paraId="4F7792E3" w14:textId="394B0082" w:rsidR="0028445F" w:rsidRDefault="0028445F" w:rsidP="0028445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F77839C" w14:textId="77777777" w:rsidR="0028445F" w:rsidRDefault="0028445F" w:rsidP="0028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4700BB55" w14:textId="77777777" w:rsidR="0028445F" w:rsidRDefault="0028445F" w:rsidP="0028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021F868C" w14:textId="77777777" w:rsidR="0028445F" w:rsidRDefault="0028445F" w:rsidP="0028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0D5F403D" w14:textId="0E795419" w:rsidR="0028445F" w:rsidRPr="0028445F" w:rsidRDefault="0028445F" w:rsidP="0028445F">
      <w:pPr>
        <w:tabs>
          <w:tab w:val="left" w:pos="1164"/>
        </w:tabs>
        <w:rPr>
          <w:rFonts w:ascii="Times New Roman" w:hAnsi="Times New Roman" w:cs="Times New Roman"/>
          <w:sz w:val="24"/>
          <w:szCs w:val="24"/>
        </w:rPr>
      </w:pPr>
    </w:p>
    <w:sectPr w:rsidR="0028445F" w:rsidRPr="0028445F" w:rsidSect="002407A1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5695" w14:textId="77777777" w:rsidR="00A1590E" w:rsidRDefault="00A1590E" w:rsidP="008E5774">
      <w:r>
        <w:separator/>
      </w:r>
    </w:p>
  </w:endnote>
  <w:endnote w:type="continuationSeparator" w:id="0">
    <w:p w14:paraId="11362992" w14:textId="77777777" w:rsidR="00A1590E" w:rsidRDefault="00A1590E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13B0" w14:textId="77777777" w:rsidR="00A1590E" w:rsidRDefault="00A1590E" w:rsidP="008E5774">
      <w:r>
        <w:separator/>
      </w:r>
    </w:p>
  </w:footnote>
  <w:footnote w:type="continuationSeparator" w:id="0">
    <w:p w14:paraId="10255792" w14:textId="77777777" w:rsidR="00A1590E" w:rsidRDefault="00A1590E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22235"/>
    <w:multiLevelType w:val="hybridMultilevel"/>
    <w:tmpl w:val="D7A0B18E"/>
    <w:lvl w:ilvl="0" w:tplc="006A4F7C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F1594"/>
    <w:multiLevelType w:val="hybridMultilevel"/>
    <w:tmpl w:val="B5AC0A1E"/>
    <w:lvl w:ilvl="0" w:tplc="E15E6CC8">
      <w:numFmt w:val="bullet"/>
      <w:lvlText w:val="-"/>
      <w:lvlJc w:val="left"/>
      <w:pPr>
        <w:ind w:left="1620" w:hanging="360"/>
      </w:pPr>
      <w:rPr>
        <w:rFonts w:ascii="Times New Roman" w:eastAsia="Trebuchet MS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94C7D"/>
    <w:multiLevelType w:val="hybridMultilevel"/>
    <w:tmpl w:val="5BAEB9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10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54700"/>
    <w:multiLevelType w:val="hybridMultilevel"/>
    <w:tmpl w:val="F86CFF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BC7"/>
    <w:multiLevelType w:val="hybridMultilevel"/>
    <w:tmpl w:val="4CACB5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A276D85"/>
    <w:multiLevelType w:val="hybridMultilevel"/>
    <w:tmpl w:val="BA20F3AA"/>
    <w:lvl w:ilvl="0" w:tplc="76E8444E">
      <w:numFmt w:val="bullet"/>
      <w:lvlText w:val="-"/>
      <w:lvlJc w:val="left"/>
      <w:pPr>
        <w:ind w:left="2760" w:hanging="360"/>
      </w:pPr>
      <w:rPr>
        <w:rFonts w:ascii="Times New Roman" w:eastAsia="Trebuchet MS" w:hAnsi="Times New Roman" w:cs="Times New Roman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0" w15:restartNumberingAfterBreak="0">
    <w:nsid w:val="4FAD71A7"/>
    <w:multiLevelType w:val="hybridMultilevel"/>
    <w:tmpl w:val="233E4E4C"/>
    <w:lvl w:ilvl="0" w:tplc="BFA2540E">
      <w:numFmt w:val="bullet"/>
      <w:lvlText w:val="-"/>
      <w:lvlJc w:val="left"/>
      <w:pPr>
        <w:ind w:left="2805" w:hanging="360"/>
      </w:pPr>
      <w:rPr>
        <w:rFonts w:ascii="Times New Roman" w:eastAsia="Trebuchet MS" w:hAnsi="Times New Roman" w:cs="Times New Roman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1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7AE792F"/>
    <w:multiLevelType w:val="hybridMultilevel"/>
    <w:tmpl w:val="738ACE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9" w15:restartNumberingAfterBreak="0">
    <w:nsid w:val="70B75A6E"/>
    <w:multiLevelType w:val="hybridMultilevel"/>
    <w:tmpl w:val="A6D84F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C3383"/>
    <w:multiLevelType w:val="hybridMultilevel"/>
    <w:tmpl w:val="DBAE44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2AD6"/>
    <w:multiLevelType w:val="hybridMultilevel"/>
    <w:tmpl w:val="441C5E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404525422">
    <w:abstractNumId w:val="9"/>
  </w:num>
  <w:num w:numId="2" w16cid:durableId="1882743763">
    <w:abstractNumId w:val="28"/>
  </w:num>
  <w:num w:numId="3" w16cid:durableId="1358965238">
    <w:abstractNumId w:val="23"/>
  </w:num>
  <w:num w:numId="4" w16cid:durableId="1473523631">
    <w:abstractNumId w:val="34"/>
  </w:num>
  <w:num w:numId="5" w16cid:durableId="232007921">
    <w:abstractNumId w:val="18"/>
  </w:num>
  <w:num w:numId="6" w16cid:durableId="275217093">
    <w:abstractNumId w:val="22"/>
  </w:num>
  <w:num w:numId="7" w16cid:durableId="1708487164">
    <w:abstractNumId w:val="14"/>
  </w:num>
  <w:num w:numId="8" w16cid:durableId="299238552">
    <w:abstractNumId w:val="26"/>
  </w:num>
  <w:num w:numId="9" w16cid:durableId="889733122">
    <w:abstractNumId w:val="21"/>
  </w:num>
  <w:num w:numId="10" w16cid:durableId="1890874685">
    <w:abstractNumId w:val="6"/>
  </w:num>
  <w:num w:numId="11" w16cid:durableId="615135248">
    <w:abstractNumId w:val="10"/>
  </w:num>
  <w:num w:numId="12" w16cid:durableId="896671423">
    <w:abstractNumId w:val="11"/>
  </w:num>
  <w:num w:numId="13" w16cid:durableId="963271362">
    <w:abstractNumId w:val="15"/>
  </w:num>
  <w:num w:numId="14" w16cid:durableId="1837646616">
    <w:abstractNumId w:val="25"/>
  </w:num>
  <w:num w:numId="15" w16cid:durableId="451094731">
    <w:abstractNumId w:val="27"/>
  </w:num>
  <w:num w:numId="16" w16cid:durableId="891622832">
    <w:abstractNumId w:val="33"/>
  </w:num>
  <w:num w:numId="17" w16cid:durableId="1874072007">
    <w:abstractNumId w:val="13"/>
  </w:num>
  <w:num w:numId="18" w16cid:durableId="633409364">
    <w:abstractNumId w:val="2"/>
  </w:num>
  <w:num w:numId="19" w16cid:durableId="1552884753">
    <w:abstractNumId w:val="8"/>
  </w:num>
  <w:num w:numId="20" w16cid:durableId="1717465558">
    <w:abstractNumId w:val="3"/>
  </w:num>
  <w:num w:numId="21" w16cid:durableId="1035303433">
    <w:abstractNumId w:val="30"/>
  </w:num>
  <w:num w:numId="22" w16cid:durableId="1527215364">
    <w:abstractNumId w:val="4"/>
  </w:num>
  <w:num w:numId="23" w16cid:durableId="825895215">
    <w:abstractNumId w:val="0"/>
  </w:num>
  <w:num w:numId="24" w16cid:durableId="679311856">
    <w:abstractNumId w:val="17"/>
  </w:num>
  <w:num w:numId="25" w16cid:durableId="1693610073">
    <w:abstractNumId w:val="20"/>
  </w:num>
  <w:num w:numId="26" w16cid:durableId="1746101008">
    <w:abstractNumId w:val="19"/>
  </w:num>
  <w:num w:numId="27" w16cid:durableId="1659768016">
    <w:abstractNumId w:val="24"/>
  </w:num>
  <w:num w:numId="28" w16cid:durableId="1606188020">
    <w:abstractNumId w:val="32"/>
  </w:num>
  <w:num w:numId="29" w16cid:durableId="10423599">
    <w:abstractNumId w:val="12"/>
  </w:num>
  <w:num w:numId="30" w16cid:durableId="1411005168">
    <w:abstractNumId w:val="29"/>
  </w:num>
  <w:num w:numId="31" w16cid:durableId="1884056807">
    <w:abstractNumId w:val="16"/>
  </w:num>
  <w:num w:numId="32" w16cid:durableId="1219198146">
    <w:abstractNumId w:val="31"/>
  </w:num>
  <w:num w:numId="33" w16cid:durableId="1813205898">
    <w:abstractNumId w:val="7"/>
  </w:num>
  <w:num w:numId="34" w16cid:durableId="2144420677">
    <w:abstractNumId w:val="1"/>
  </w:num>
  <w:num w:numId="35" w16cid:durableId="999389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81624"/>
    <w:rsid w:val="000917A3"/>
    <w:rsid w:val="0014216F"/>
    <w:rsid w:val="001759C0"/>
    <w:rsid w:val="00184035"/>
    <w:rsid w:val="001D66F6"/>
    <w:rsid w:val="002407A1"/>
    <w:rsid w:val="00263BC6"/>
    <w:rsid w:val="0028445F"/>
    <w:rsid w:val="00292810"/>
    <w:rsid w:val="002D0014"/>
    <w:rsid w:val="00307756"/>
    <w:rsid w:val="0031496E"/>
    <w:rsid w:val="003268EA"/>
    <w:rsid w:val="003348EF"/>
    <w:rsid w:val="003416BD"/>
    <w:rsid w:val="0036593D"/>
    <w:rsid w:val="003C1272"/>
    <w:rsid w:val="00412B3D"/>
    <w:rsid w:val="0042666B"/>
    <w:rsid w:val="004566FD"/>
    <w:rsid w:val="004837DE"/>
    <w:rsid w:val="004E4B79"/>
    <w:rsid w:val="004F55A0"/>
    <w:rsid w:val="00566ED2"/>
    <w:rsid w:val="00576691"/>
    <w:rsid w:val="005B299C"/>
    <w:rsid w:val="005B3603"/>
    <w:rsid w:val="00643A80"/>
    <w:rsid w:val="0067099E"/>
    <w:rsid w:val="00682DEB"/>
    <w:rsid w:val="006C10EC"/>
    <w:rsid w:val="006D0E56"/>
    <w:rsid w:val="006D3CF2"/>
    <w:rsid w:val="006E331B"/>
    <w:rsid w:val="006F035C"/>
    <w:rsid w:val="00727259"/>
    <w:rsid w:val="007354EE"/>
    <w:rsid w:val="007405DD"/>
    <w:rsid w:val="00742A95"/>
    <w:rsid w:val="00780DF8"/>
    <w:rsid w:val="0078178C"/>
    <w:rsid w:val="00797CB0"/>
    <w:rsid w:val="00856B06"/>
    <w:rsid w:val="00864782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63707"/>
    <w:rsid w:val="009839D9"/>
    <w:rsid w:val="009A6CBB"/>
    <w:rsid w:val="009E5707"/>
    <w:rsid w:val="00A06AF2"/>
    <w:rsid w:val="00A10D4D"/>
    <w:rsid w:val="00A1590E"/>
    <w:rsid w:val="00A478CC"/>
    <w:rsid w:val="00A622CE"/>
    <w:rsid w:val="00A71C06"/>
    <w:rsid w:val="00A80FDF"/>
    <w:rsid w:val="00AF172D"/>
    <w:rsid w:val="00B257BC"/>
    <w:rsid w:val="00B36536"/>
    <w:rsid w:val="00B41042"/>
    <w:rsid w:val="00B504D0"/>
    <w:rsid w:val="00B71940"/>
    <w:rsid w:val="00B727C8"/>
    <w:rsid w:val="00B75209"/>
    <w:rsid w:val="00BA3457"/>
    <w:rsid w:val="00BE51CE"/>
    <w:rsid w:val="00C216CE"/>
    <w:rsid w:val="00C217F8"/>
    <w:rsid w:val="00C45A26"/>
    <w:rsid w:val="00C846E9"/>
    <w:rsid w:val="00C92968"/>
    <w:rsid w:val="00CE4149"/>
    <w:rsid w:val="00CE7460"/>
    <w:rsid w:val="00D16383"/>
    <w:rsid w:val="00D47AAD"/>
    <w:rsid w:val="00D52D36"/>
    <w:rsid w:val="00D638C9"/>
    <w:rsid w:val="00D67D21"/>
    <w:rsid w:val="00DB1955"/>
    <w:rsid w:val="00E04BE5"/>
    <w:rsid w:val="00E520B2"/>
    <w:rsid w:val="00E63843"/>
    <w:rsid w:val="00E64B16"/>
    <w:rsid w:val="00E84815"/>
    <w:rsid w:val="00E84BB4"/>
    <w:rsid w:val="00EC1758"/>
    <w:rsid w:val="00EE0512"/>
    <w:rsid w:val="00EF0C2D"/>
    <w:rsid w:val="00EF5CA9"/>
    <w:rsid w:val="00F05CDE"/>
    <w:rsid w:val="00F24874"/>
    <w:rsid w:val="00F539B6"/>
    <w:rsid w:val="00F55761"/>
    <w:rsid w:val="00F85527"/>
    <w:rsid w:val="00FA6E79"/>
    <w:rsid w:val="00FC6C3B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Josefina</cp:lastModifiedBy>
  <cp:revision>3</cp:revision>
  <dcterms:created xsi:type="dcterms:W3CDTF">2025-06-05T17:03:00Z</dcterms:created>
  <dcterms:modified xsi:type="dcterms:W3CDTF">2025-06-06T16:40:00Z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